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3C1A1DCE" w:rsidR="00D93B06" w:rsidRDefault="007B2293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65BC33D3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7B2293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="007B2293">
              <w:rPr>
                <w:rFonts w:ascii="Times New Roman" w:hAnsi="Times New Roman"/>
                <w:sz w:val="28"/>
                <w:szCs w:val="28"/>
              </w:rPr>
              <w:t>Ляпнева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4EBB015D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E42ABB">
        <w:rPr>
          <w:rFonts w:ascii="Times New Roman" w:hAnsi="Times New Roman"/>
          <w:sz w:val="28"/>
          <w:szCs w:val="28"/>
        </w:rPr>
        <w:t>16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B37457">
        <w:rPr>
          <w:rFonts w:ascii="Times New Roman" w:hAnsi="Times New Roman"/>
          <w:sz w:val="28"/>
          <w:szCs w:val="28"/>
        </w:rPr>
        <w:t>сентября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0241C9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0241C9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241C9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gramStart"/>
            <w:r w:rsidRPr="000241C9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0241C9"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0241C9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241C9">
              <w:rPr>
                <w:rFonts w:ascii="Times New Roman" w:hAnsi="Times New Roman"/>
                <w:color w:val="000000"/>
                <w:szCs w:val="24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454F1D" w:rsidRPr="000241C9" w14:paraId="225DBBE8" w14:textId="77777777" w:rsidTr="008E32A4">
        <w:trPr>
          <w:trHeight w:val="315"/>
          <w:jc w:val="center"/>
        </w:trPr>
        <w:tc>
          <w:tcPr>
            <w:tcW w:w="565" w:type="dxa"/>
          </w:tcPr>
          <w:p w14:paraId="3E0BACC5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0EFCC0B" w14:textId="6D15A40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Владресурсы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A73B0F6" w14:textId="0F8BF54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Молев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Игорь Васильевич</w:t>
            </w:r>
          </w:p>
        </w:tc>
        <w:tc>
          <w:tcPr>
            <w:tcW w:w="1837" w:type="dxa"/>
            <w:noWrap/>
            <w:vAlign w:val="center"/>
          </w:tcPr>
          <w:p w14:paraId="7358CDF1" w14:textId="448B780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Заведующий гаражом</w:t>
            </w:r>
          </w:p>
        </w:tc>
        <w:tc>
          <w:tcPr>
            <w:tcW w:w="992" w:type="dxa"/>
            <w:noWrap/>
            <w:vAlign w:val="center"/>
          </w:tcPr>
          <w:p w14:paraId="30E18B11" w14:textId="07FDFE0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57A0D009" w14:textId="7262651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4F59C056" w14:textId="5AA9319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1347FA1" w14:textId="4E2A5DC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Административно-технический </w:t>
            </w:r>
          </w:p>
        </w:tc>
        <w:tc>
          <w:tcPr>
            <w:tcW w:w="1980" w:type="dxa"/>
          </w:tcPr>
          <w:p w14:paraId="16111BE8" w14:textId="27F91392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96853A5" w14:textId="0CF240AF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54F1D" w:rsidRPr="000241C9" w14:paraId="65DA2130" w14:textId="77777777" w:rsidTr="008E32A4">
        <w:trPr>
          <w:trHeight w:val="315"/>
          <w:jc w:val="center"/>
        </w:trPr>
        <w:tc>
          <w:tcPr>
            <w:tcW w:w="565" w:type="dxa"/>
          </w:tcPr>
          <w:p w14:paraId="5476D066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D25CEC4" w14:textId="75F7E98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"Великодворский стеклотарный завод"</w:t>
            </w:r>
          </w:p>
        </w:tc>
        <w:tc>
          <w:tcPr>
            <w:tcW w:w="1905" w:type="dxa"/>
            <w:noWrap/>
            <w:vAlign w:val="center"/>
          </w:tcPr>
          <w:p w14:paraId="5E7A1CC1" w14:textId="2C45E44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Сидоров Андрей Сергеевич</w:t>
            </w:r>
          </w:p>
        </w:tc>
        <w:tc>
          <w:tcPr>
            <w:tcW w:w="1837" w:type="dxa"/>
            <w:noWrap/>
            <w:vAlign w:val="center"/>
          </w:tcPr>
          <w:p w14:paraId="0DADF328" w14:textId="248A469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6555ED3E" w14:textId="1DAFDC8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2C7B47B4" w14:textId="113577B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07A989D" w14:textId="71EC33E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A3D78CE" w14:textId="669F42E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3505266" w14:textId="10DC87F7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54F1D" w:rsidRPr="000241C9" w14:paraId="2207FB74" w14:textId="77777777" w:rsidTr="008E32A4">
        <w:trPr>
          <w:trHeight w:val="315"/>
          <w:jc w:val="center"/>
        </w:trPr>
        <w:tc>
          <w:tcPr>
            <w:tcW w:w="565" w:type="dxa"/>
          </w:tcPr>
          <w:p w14:paraId="7C382BA4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1EF206D" w14:textId="3904416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УК "Славный город"</w:t>
            </w:r>
          </w:p>
        </w:tc>
        <w:tc>
          <w:tcPr>
            <w:tcW w:w="1905" w:type="dxa"/>
            <w:noWrap/>
            <w:vAlign w:val="bottom"/>
          </w:tcPr>
          <w:p w14:paraId="1DBBB42A" w14:textId="69CB2A5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Гвызин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Андрей Васильевич</w:t>
            </w:r>
          </w:p>
        </w:tc>
        <w:tc>
          <w:tcPr>
            <w:tcW w:w="1837" w:type="dxa"/>
            <w:noWrap/>
            <w:vAlign w:val="bottom"/>
          </w:tcPr>
          <w:p w14:paraId="44FB7C6F" w14:textId="2EB7DE8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992" w:type="dxa"/>
            <w:noWrap/>
            <w:vAlign w:val="bottom"/>
          </w:tcPr>
          <w:p w14:paraId="7EE18B9B" w14:textId="19BA4F1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DB5BEFB" w14:textId="23DD7FD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6C7ED2" w14:textId="58833E8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D4A1DBF" w14:textId="680B5CD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6411F6" w14:textId="24B76A90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</w:t>
            </w:r>
            <w:bookmarkStart w:id="0" w:name="_GoBack"/>
            <w:bookmarkEnd w:id="0"/>
            <w:r w:rsidRPr="00E73DE4">
              <w:rPr>
                <w:rFonts w:ascii="Times New Roman" w:hAnsi="Times New Roman"/>
                <w:szCs w:val="24"/>
              </w:rPr>
              <w:t>З</w:t>
            </w:r>
          </w:p>
        </w:tc>
        <w:tc>
          <w:tcPr>
            <w:tcW w:w="960" w:type="dxa"/>
            <w:noWrap/>
          </w:tcPr>
          <w:p w14:paraId="2D11E196" w14:textId="140A5C14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54F1D" w:rsidRPr="000241C9" w14:paraId="013992FF" w14:textId="77777777" w:rsidTr="008E32A4">
        <w:trPr>
          <w:trHeight w:val="315"/>
          <w:jc w:val="center"/>
        </w:trPr>
        <w:tc>
          <w:tcPr>
            <w:tcW w:w="565" w:type="dxa"/>
          </w:tcPr>
          <w:p w14:paraId="27466151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210218A" w14:textId="07E4701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УК "Славный город"</w:t>
            </w:r>
          </w:p>
        </w:tc>
        <w:tc>
          <w:tcPr>
            <w:tcW w:w="1905" w:type="dxa"/>
            <w:noWrap/>
            <w:vAlign w:val="bottom"/>
          </w:tcPr>
          <w:p w14:paraId="4FE37F0D" w14:textId="54B42E5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Ивенкова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Наталья Сергеевна</w:t>
            </w:r>
          </w:p>
        </w:tc>
        <w:tc>
          <w:tcPr>
            <w:tcW w:w="1837" w:type="dxa"/>
            <w:noWrap/>
            <w:vAlign w:val="bottom"/>
          </w:tcPr>
          <w:p w14:paraId="658E0058" w14:textId="104F7FE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Инженер по учету энергоресурсов</w:t>
            </w:r>
          </w:p>
        </w:tc>
        <w:tc>
          <w:tcPr>
            <w:tcW w:w="992" w:type="dxa"/>
            <w:noWrap/>
            <w:vAlign w:val="bottom"/>
          </w:tcPr>
          <w:p w14:paraId="13B01C05" w14:textId="2892B77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62F9C71" w14:textId="05B7577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3211BA8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B5445EB" w14:textId="01611FD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B0B085C" w14:textId="64A5EB6D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54F1D" w:rsidRPr="000241C9" w14:paraId="7F9D7F7B" w14:textId="77777777" w:rsidTr="00C539CF">
        <w:trPr>
          <w:trHeight w:val="315"/>
          <w:jc w:val="center"/>
        </w:trPr>
        <w:tc>
          <w:tcPr>
            <w:tcW w:w="565" w:type="dxa"/>
          </w:tcPr>
          <w:p w14:paraId="18C900B4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22CB87B" w14:textId="35D202E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УК "Славный город"</w:t>
            </w:r>
          </w:p>
        </w:tc>
        <w:tc>
          <w:tcPr>
            <w:tcW w:w="1905" w:type="dxa"/>
            <w:noWrap/>
            <w:vAlign w:val="bottom"/>
          </w:tcPr>
          <w:p w14:paraId="38AE29C7" w14:textId="2C70625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Ушаков Антон Николаевич</w:t>
            </w:r>
          </w:p>
        </w:tc>
        <w:tc>
          <w:tcPr>
            <w:tcW w:w="1837" w:type="dxa"/>
            <w:noWrap/>
            <w:vAlign w:val="bottom"/>
          </w:tcPr>
          <w:p w14:paraId="0C85867F" w14:textId="3B27E76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79856962" w14:textId="12BDAE3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E28DE19" w14:textId="324C564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0DD248C" w14:textId="0F5EB02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ECFE2EE" w14:textId="2A45673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84196A9" w14:textId="26E5C8CA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54F1D" w:rsidRPr="000241C9" w14:paraId="4F224AB7" w14:textId="77777777" w:rsidTr="008E32A4">
        <w:trPr>
          <w:trHeight w:val="315"/>
          <w:jc w:val="center"/>
        </w:trPr>
        <w:tc>
          <w:tcPr>
            <w:tcW w:w="565" w:type="dxa"/>
          </w:tcPr>
          <w:p w14:paraId="5830866C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8A1B712" w14:textId="73A6729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Монтажстрой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EF92593" w14:textId="3CD2B78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Привезенцев Сергей Константинович</w:t>
            </w:r>
          </w:p>
        </w:tc>
        <w:tc>
          <w:tcPr>
            <w:tcW w:w="1837" w:type="dxa"/>
            <w:noWrap/>
            <w:vAlign w:val="bottom"/>
          </w:tcPr>
          <w:p w14:paraId="472351CB" w14:textId="1EA7536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электротехнической лаборатории</w:t>
            </w:r>
          </w:p>
        </w:tc>
        <w:tc>
          <w:tcPr>
            <w:tcW w:w="992" w:type="dxa"/>
            <w:noWrap/>
            <w:vAlign w:val="bottom"/>
          </w:tcPr>
          <w:p w14:paraId="3105A6F9" w14:textId="2CBAF29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40E36A36" w14:textId="0E6DA7B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F6E6598" w14:textId="52F5857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II до 1000В с правом проведения испытаний и 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измерений</w:t>
            </w:r>
          </w:p>
        </w:tc>
        <w:tc>
          <w:tcPr>
            <w:tcW w:w="1672" w:type="dxa"/>
            <w:noWrap/>
            <w:vAlign w:val="center"/>
          </w:tcPr>
          <w:p w14:paraId="793C5919" w14:textId="70A91E7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Административно-технический</w:t>
            </w:r>
          </w:p>
        </w:tc>
        <w:tc>
          <w:tcPr>
            <w:tcW w:w="1980" w:type="dxa"/>
          </w:tcPr>
          <w:p w14:paraId="1B330F0B" w14:textId="425861D6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54F1D" w:rsidRPr="000241C9" w14:paraId="181099B4" w14:textId="77777777" w:rsidTr="008E32A4">
        <w:trPr>
          <w:trHeight w:val="315"/>
          <w:jc w:val="center"/>
        </w:trPr>
        <w:tc>
          <w:tcPr>
            <w:tcW w:w="565" w:type="dxa"/>
          </w:tcPr>
          <w:p w14:paraId="719924B8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B22A9AC" w14:textId="0B987C4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Рыбоперерабатывающий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комплекс Нептун"</w:t>
            </w:r>
          </w:p>
        </w:tc>
        <w:tc>
          <w:tcPr>
            <w:tcW w:w="1905" w:type="dxa"/>
            <w:noWrap/>
            <w:vAlign w:val="center"/>
          </w:tcPr>
          <w:p w14:paraId="1BD3E4A8" w14:textId="570EDC5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Нгуен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Ван 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Бинь</w:t>
            </w:r>
            <w:proofErr w:type="spellEnd"/>
          </w:p>
        </w:tc>
        <w:tc>
          <w:tcPr>
            <w:tcW w:w="1837" w:type="dxa"/>
            <w:noWrap/>
            <w:vAlign w:val="center"/>
          </w:tcPr>
          <w:p w14:paraId="2AF7CB36" w14:textId="5F8CA89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F3BA9B6" w14:textId="1209377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EEA95D1" w14:textId="3F6E3B3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8823F93" w14:textId="1F17FE6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7CDE3A3" w14:textId="245FC60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A2BA28" w14:textId="58B70C10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54F1D" w:rsidRPr="000241C9" w14:paraId="510AD785" w14:textId="77777777" w:rsidTr="00C923CE">
        <w:trPr>
          <w:trHeight w:val="315"/>
          <w:jc w:val="center"/>
        </w:trPr>
        <w:tc>
          <w:tcPr>
            <w:tcW w:w="565" w:type="dxa"/>
          </w:tcPr>
          <w:p w14:paraId="4FE55712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4A2EB9" w14:textId="751DFCB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Рыбоперерабатывающий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комплекс Нептун"</w:t>
            </w:r>
          </w:p>
        </w:tc>
        <w:tc>
          <w:tcPr>
            <w:tcW w:w="1905" w:type="dxa"/>
            <w:noWrap/>
            <w:vAlign w:val="center"/>
          </w:tcPr>
          <w:p w14:paraId="34EF393D" w14:textId="587E1A8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Скворцов Сергей Алексеевич</w:t>
            </w:r>
          </w:p>
        </w:tc>
        <w:tc>
          <w:tcPr>
            <w:tcW w:w="1837" w:type="dxa"/>
            <w:noWrap/>
            <w:vAlign w:val="center"/>
          </w:tcPr>
          <w:p w14:paraId="58739E51" w14:textId="7F01348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Электрик</w:t>
            </w:r>
          </w:p>
        </w:tc>
        <w:tc>
          <w:tcPr>
            <w:tcW w:w="992" w:type="dxa"/>
            <w:noWrap/>
            <w:vAlign w:val="center"/>
          </w:tcPr>
          <w:p w14:paraId="668D7C5D" w14:textId="2C51757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CE8EE0D" w14:textId="39AAF59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F0142A2" w14:textId="513250B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1E663FDB" w14:textId="0A0F16A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3AC89E7" w14:textId="73561F0F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54F1D" w:rsidRPr="000241C9" w14:paraId="1A583F99" w14:textId="77777777" w:rsidTr="00B70716">
        <w:trPr>
          <w:trHeight w:val="315"/>
          <w:jc w:val="center"/>
        </w:trPr>
        <w:tc>
          <w:tcPr>
            <w:tcW w:w="565" w:type="dxa"/>
          </w:tcPr>
          <w:p w14:paraId="27FAE76E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8D1FD4" w14:textId="4050EA2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"Выбор-С"</w:t>
            </w:r>
          </w:p>
        </w:tc>
        <w:tc>
          <w:tcPr>
            <w:tcW w:w="1905" w:type="dxa"/>
            <w:noWrap/>
            <w:vAlign w:val="center"/>
          </w:tcPr>
          <w:p w14:paraId="440B030C" w14:textId="690C293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Никифоров Сергей Николаевич</w:t>
            </w:r>
          </w:p>
        </w:tc>
        <w:tc>
          <w:tcPr>
            <w:tcW w:w="1837" w:type="dxa"/>
            <w:noWrap/>
            <w:vAlign w:val="center"/>
          </w:tcPr>
          <w:p w14:paraId="7580C6F0" w14:textId="136F58E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992" w:type="dxa"/>
            <w:noWrap/>
            <w:vAlign w:val="center"/>
          </w:tcPr>
          <w:p w14:paraId="685CCE62" w14:textId="45B003F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center"/>
          </w:tcPr>
          <w:p w14:paraId="4B6686B4" w14:textId="20A21D8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74A7FF5" w14:textId="7CDF618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401BA84E" w14:textId="64DD812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0148B10" w14:textId="7831D673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54F1D" w:rsidRPr="000241C9" w14:paraId="1C5DF262" w14:textId="77777777" w:rsidTr="008E32A4">
        <w:trPr>
          <w:trHeight w:val="315"/>
          <w:jc w:val="center"/>
        </w:trPr>
        <w:tc>
          <w:tcPr>
            <w:tcW w:w="565" w:type="dxa"/>
          </w:tcPr>
          <w:p w14:paraId="468C88DA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86AFCD9" w14:textId="29A1F0E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Точмаш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-авто"</w:t>
            </w:r>
          </w:p>
        </w:tc>
        <w:tc>
          <w:tcPr>
            <w:tcW w:w="1905" w:type="dxa"/>
            <w:noWrap/>
            <w:vAlign w:val="bottom"/>
          </w:tcPr>
          <w:p w14:paraId="5B72C8A7" w14:textId="3BFD88D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Усачев Дмитрий Сергеевич</w:t>
            </w:r>
          </w:p>
        </w:tc>
        <w:tc>
          <w:tcPr>
            <w:tcW w:w="1837" w:type="dxa"/>
            <w:noWrap/>
            <w:vAlign w:val="center"/>
          </w:tcPr>
          <w:p w14:paraId="5D8894DE" w14:textId="646A205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Заместитель главного инженера по подготовке производства</w:t>
            </w:r>
          </w:p>
        </w:tc>
        <w:tc>
          <w:tcPr>
            <w:tcW w:w="992" w:type="dxa"/>
            <w:noWrap/>
            <w:vAlign w:val="bottom"/>
          </w:tcPr>
          <w:p w14:paraId="5BC3FF8F" w14:textId="4BEDF91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92FF4E8" w14:textId="585162E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FD32799" w14:textId="1D2665F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2A2DEB7" w14:textId="43DDB16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458D89D3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54F1D" w:rsidRPr="000241C9" w14:paraId="5BD5EB7A" w14:textId="77777777" w:rsidTr="008E32A4">
        <w:trPr>
          <w:trHeight w:val="315"/>
          <w:jc w:val="center"/>
        </w:trPr>
        <w:tc>
          <w:tcPr>
            <w:tcW w:w="565" w:type="dxa"/>
          </w:tcPr>
          <w:p w14:paraId="5B286AD3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96F699" w14:textId="672542D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Рыбоперерабатывающий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комплекс Нептун"</w:t>
            </w:r>
          </w:p>
        </w:tc>
        <w:tc>
          <w:tcPr>
            <w:tcW w:w="1905" w:type="dxa"/>
            <w:noWrap/>
            <w:vAlign w:val="center"/>
          </w:tcPr>
          <w:p w14:paraId="127F0C2C" w14:textId="499C460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Куренков Василий Николаевич</w:t>
            </w:r>
          </w:p>
        </w:tc>
        <w:tc>
          <w:tcPr>
            <w:tcW w:w="1837" w:type="dxa"/>
            <w:noWrap/>
            <w:vAlign w:val="center"/>
          </w:tcPr>
          <w:p w14:paraId="2F02BD7E" w14:textId="72CCD7A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Электрик</w:t>
            </w:r>
          </w:p>
        </w:tc>
        <w:tc>
          <w:tcPr>
            <w:tcW w:w="992" w:type="dxa"/>
            <w:noWrap/>
            <w:vAlign w:val="center"/>
          </w:tcPr>
          <w:p w14:paraId="172C4585" w14:textId="379672E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1873C261" w14:textId="105DE7A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BF4CC85" w14:textId="7BFA8F3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6956D684" w14:textId="304E35D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43707BBE" w14:textId="666DF028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54F1D" w:rsidRPr="000241C9" w14:paraId="08E2FF1D" w14:textId="77777777" w:rsidTr="008E32A4">
        <w:trPr>
          <w:trHeight w:val="315"/>
          <w:jc w:val="center"/>
        </w:trPr>
        <w:tc>
          <w:tcPr>
            <w:tcW w:w="565" w:type="dxa"/>
          </w:tcPr>
          <w:p w14:paraId="38B78E33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4D6FD10" w14:textId="405412C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ТФОМС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76B7340A" w14:textId="659E7A6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Сапронов Дмитрий Васильевич</w:t>
            </w:r>
          </w:p>
        </w:tc>
        <w:tc>
          <w:tcPr>
            <w:tcW w:w="1837" w:type="dxa"/>
            <w:noWrap/>
            <w:vAlign w:val="bottom"/>
          </w:tcPr>
          <w:p w14:paraId="6D544CC1" w14:textId="50B9CED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Специалист 1разряда</w:t>
            </w:r>
          </w:p>
        </w:tc>
        <w:tc>
          <w:tcPr>
            <w:tcW w:w="992" w:type="dxa"/>
            <w:noWrap/>
            <w:vAlign w:val="bottom"/>
          </w:tcPr>
          <w:p w14:paraId="56118252" w14:textId="6D37134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78C16784" w14:textId="1B90A11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EAD2A17" w14:textId="334BCC8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4348700" w14:textId="530E7BD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2E2BF241" w14:textId="30296233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F966A0" w14:textId="26716100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54F1D" w:rsidRPr="000241C9" w14:paraId="155A1157" w14:textId="77777777" w:rsidTr="008E32A4">
        <w:trPr>
          <w:trHeight w:val="315"/>
          <w:jc w:val="center"/>
        </w:trPr>
        <w:tc>
          <w:tcPr>
            <w:tcW w:w="565" w:type="dxa"/>
          </w:tcPr>
          <w:p w14:paraId="0761C019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133A46" w14:textId="3711ABC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"Хлеб Мещеры"</w:t>
            </w:r>
          </w:p>
        </w:tc>
        <w:tc>
          <w:tcPr>
            <w:tcW w:w="1905" w:type="dxa"/>
            <w:noWrap/>
            <w:vAlign w:val="bottom"/>
          </w:tcPr>
          <w:p w14:paraId="18AF7C4E" w14:textId="01FEC28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Головашов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Андрей Валентинович</w:t>
            </w:r>
          </w:p>
        </w:tc>
        <w:tc>
          <w:tcPr>
            <w:tcW w:w="1837" w:type="dxa"/>
            <w:noWrap/>
            <w:vAlign w:val="center"/>
          </w:tcPr>
          <w:p w14:paraId="1F406CE4" w14:textId="73D12F4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059E3548" w14:textId="712399A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16EC574" w14:textId="003323A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99B2C2" w14:textId="6B877A8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06B781E" w14:textId="2D9B756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5EC0737" w14:textId="5B305582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54F1D" w:rsidRPr="000241C9" w14:paraId="57E03864" w14:textId="77777777" w:rsidTr="00AA7445">
        <w:trPr>
          <w:trHeight w:val="315"/>
          <w:jc w:val="center"/>
        </w:trPr>
        <w:tc>
          <w:tcPr>
            <w:tcW w:w="565" w:type="dxa"/>
          </w:tcPr>
          <w:p w14:paraId="3B57FE03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9B896E7" w14:textId="33E6D09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ПромСервис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981DF46" w14:textId="5FB6FFD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Фабричный Дмитрий Юрьевич</w:t>
            </w:r>
          </w:p>
        </w:tc>
        <w:tc>
          <w:tcPr>
            <w:tcW w:w="1837" w:type="dxa"/>
            <w:noWrap/>
            <w:vAlign w:val="center"/>
          </w:tcPr>
          <w:p w14:paraId="065F8BF3" w14:textId="7F3B4D3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1A88A526" w14:textId="4B6A886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07345B4E" w14:textId="7799981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9F7129" w14:textId="4B198DE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5C52A14" w14:textId="6CE6C01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7EC2898" w14:textId="744E2549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54F1D" w:rsidRPr="000241C9" w14:paraId="6A2CB71C" w14:textId="77777777" w:rsidTr="000C0F31">
        <w:trPr>
          <w:trHeight w:val="315"/>
          <w:jc w:val="center"/>
        </w:trPr>
        <w:tc>
          <w:tcPr>
            <w:tcW w:w="565" w:type="dxa"/>
          </w:tcPr>
          <w:p w14:paraId="4FE03FB3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8F89B07" w14:textId="6DA30DF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АО "Ковровский завод силикатного 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кирпича"</w:t>
            </w:r>
          </w:p>
        </w:tc>
        <w:tc>
          <w:tcPr>
            <w:tcW w:w="1905" w:type="dxa"/>
            <w:noWrap/>
            <w:vAlign w:val="center"/>
          </w:tcPr>
          <w:p w14:paraId="2460560D" w14:textId="601B8D4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Гамозин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Олег Геннадьевич</w:t>
            </w:r>
          </w:p>
        </w:tc>
        <w:tc>
          <w:tcPr>
            <w:tcW w:w="1837" w:type="dxa"/>
            <w:noWrap/>
            <w:vAlign w:val="center"/>
          </w:tcPr>
          <w:p w14:paraId="1ED209E4" w14:textId="5EBAF6A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цеха</w:t>
            </w:r>
          </w:p>
        </w:tc>
        <w:tc>
          <w:tcPr>
            <w:tcW w:w="992" w:type="dxa"/>
            <w:noWrap/>
            <w:vAlign w:val="center"/>
          </w:tcPr>
          <w:p w14:paraId="7AD22925" w14:textId="00599CD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6B816EEB" w14:textId="2933A2B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F891E96" w14:textId="244B360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2A674C04" w14:textId="511BAE3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Административно-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57DC0207" w14:textId="1D2CB322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lastRenderedPageBreak/>
              <w:t xml:space="preserve">ПТЭЭП, ПОТЭЭ, ПУЭ, </w:t>
            </w:r>
            <w:r w:rsidRPr="00E73DE4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2E46B8CF" w14:textId="7849B298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lastRenderedPageBreak/>
              <w:t>11:20</w:t>
            </w:r>
          </w:p>
        </w:tc>
      </w:tr>
      <w:tr w:rsidR="00454F1D" w:rsidRPr="000241C9" w14:paraId="7BE7F71C" w14:textId="77777777" w:rsidTr="000C0F31">
        <w:trPr>
          <w:trHeight w:val="315"/>
          <w:jc w:val="center"/>
        </w:trPr>
        <w:tc>
          <w:tcPr>
            <w:tcW w:w="565" w:type="dxa"/>
          </w:tcPr>
          <w:p w14:paraId="5079AC2D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6CF0F9D" w14:textId="7F46BF8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Винербергер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Кирпич"</w:t>
            </w:r>
          </w:p>
        </w:tc>
        <w:tc>
          <w:tcPr>
            <w:tcW w:w="1905" w:type="dxa"/>
            <w:noWrap/>
            <w:vAlign w:val="bottom"/>
          </w:tcPr>
          <w:p w14:paraId="3096EF00" w14:textId="7695FEB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Гоголь Владимир Вениаминович</w:t>
            </w:r>
          </w:p>
        </w:tc>
        <w:tc>
          <w:tcPr>
            <w:tcW w:w="1837" w:type="dxa"/>
            <w:noWrap/>
            <w:vAlign w:val="bottom"/>
          </w:tcPr>
          <w:p w14:paraId="295B9B3C" w14:textId="5AEE6E1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Начальник 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электрослужбы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3A5F042B" w14:textId="43C9CA2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A2FC860" w14:textId="6B9BCFD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48EADDD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F713782" w14:textId="102CF04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0BF34A72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54F1D" w:rsidRPr="000241C9" w14:paraId="41F49390" w14:textId="77777777" w:rsidTr="00B70716">
        <w:trPr>
          <w:trHeight w:val="315"/>
          <w:jc w:val="center"/>
        </w:trPr>
        <w:tc>
          <w:tcPr>
            <w:tcW w:w="565" w:type="dxa"/>
          </w:tcPr>
          <w:p w14:paraId="0CFFED27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139ADEF" w14:textId="3C1BC6A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"Ковровский завод силикатного кирпича"</w:t>
            </w:r>
          </w:p>
        </w:tc>
        <w:tc>
          <w:tcPr>
            <w:tcW w:w="1905" w:type="dxa"/>
            <w:noWrap/>
            <w:vAlign w:val="center"/>
          </w:tcPr>
          <w:p w14:paraId="2CD28F94" w14:textId="47F1167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Кретинин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Николай Васильевич</w:t>
            </w:r>
          </w:p>
        </w:tc>
        <w:tc>
          <w:tcPr>
            <w:tcW w:w="1837" w:type="dxa"/>
            <w:noWrap/>
            <w:vAlign w:val="center"/>
          </w:tcPr>
          <w:p w14:paraId="24DAEDDE" w14:textId="0CCA694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цеха</w:t>
            </w:r>
          </w:p>
        </w:tc>
        <w:tc>
          <w:tcPr>
            <w:tcW w:w="992" w:type="dxa"/>
            <w:noWrap/>
            <w:vAlign w:val="center"/>
          </w:tcPr>
          <w:p w14:paraId="7DE433F6" w14:textId="112AF5B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18 лет</w:t>
            </w:r>
          </w:p>
        </w:tc>
        <w:tc>
          <w:tcPr>
            <w:tcW w:w="1698" w:type="dxa"/>
            <w:noWrap/>
            <w:vAlign w:val="bottom"/>
          </w:tcPr>
          <w:p w14:paraId="36AA6E29" w14:textId="34B4497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1E1D7FA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4031F63" w14:textId="08EF16A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56D7C64C" w14:textId="52F29F8A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DF2754" w14:textId="7EE0229D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54F1D" w:rsidRPr="000241C9" w14:paraId="74A4FB97" w14:textId="77777777" w:rsidTr="008E32A4">
        <w:trPr>
          <w:trHeight w:val="315"/>
          <w:jc w:val="center"/>
        </w:trPr>
        <w:tc>
          <w:tcPr>
            <w:tcW w:w="565" w:type="dxa"/>
          </w:tcPr>
          <w:p w14:paraId="5ECDD12E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8DEB1B2" w14:textId="6F22B49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ГУП ВО "ДСУ-3"</w:t>
            </w:r>
          </w:p>
        </w:tc>
        <w:tc>
          <w:tcPr>
            <w:tcW w:w="1905" w:type="dxa"/>
            <w:noWrap/>
            <w:vAlign w:val="center"/>
          </w:tcPr>
          <w:p w14:paraId="3253C74A" w14:textId="45F9565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Бутузов Николай Сергеевич</w:t>
            </w:r>
          </w:p>
        </w:tc>
        <w:tc>
          <w:tcPr>
            <w:tcW w:w="1837" w:type="dxa"/>
            <w:noWrap/>
            <w:vAlign w:val="bottom"/>
          </w:tcPr>
          <w:p w14:paraId="5311429D" w14:textId="5B8C6ED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Энергетик филиала "</w:t>
            </w: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Владимирское</w:t>
            </w:r>
            <w:proofErr w:type="gram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ДСУ"</w:t>
            </w:r>
          </w:p>
        </w:tc>
        <w:tc>
          <w:tcPr>
            <w:tcW w:w="992" w:type="dxa"/>
            <w:noWrap/>
            <w:vAlign w:val="bottom"/>
          </w:tcPr>
          <w:p w14:paraId="58356DFB" w14:textId="6872B3D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37 лет</w:t>
            </w:r>
          </w:p>
        </w:tc>
        <w:tc>
          <w:tcPr>
            <w:tcW w:w="1698" w:type="dxa"/>
            <w:noWrap/>
            <w:vAlign w:val="bottom"/>
          </w:tcPr>
          <w:p w14:paraId="14C91412" w14:textId="74A193B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113C0DF" w14:textId="27722D6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6DDAE5AE" w14:textId="742D985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1AA26AC" w14:textId="01B2D369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54F1D" w:rsidRPr="000241C9" w14:paraId="23B876F0" w14:textId="77777777" w:rsidTr="000C0F31">
        <w:trPr>
          <w:trHeight w:val="315"/>
          <w:jc w:val="center"/>
        </w:trPr>
        <w:tc>
          <w:tcPr>
            <w:tcW w:w="565" w:type="dxa"/>
          </w:tcPr>
          <w:p w14:paraId="7854BFDF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651BD21" w14:textId="03A7492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ГУП ВО "ДСУ-3"</w:t>
            </w:r>
          </w:p>
        </w:tc>
        <w:tc>
          <w:tcPr>
            <w:tcW w:w="1905" w:type="dxa"/>
            <w:noWrap/>
            <w:vAlign w:val="center"/>
          </w:tcPr>
          <w:p w14:paraId="68D18336" w14:textId="64CE1DA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Фатеев Дмитрий Валерьевич</w:t>
            </w:r>
          </w:p>
        </w:tc>
        <w:tc>
          <w:tcPr>
            <w:tcW w:w="1837" w:type="dxa"/>
            <w:noWrap/>
            <w:vAlign w:val="bottom"/>
          </w:tcPr>
          <w:p w14:paraId="48A3A1DB" w14:textId="5A738D0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Энергетик филиала "</w:t>
            </w: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Владимирское</w:t>
            </w:r>
            <w:proofErr w:type="gram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ДСУ"</w:t>
            </w:r>
          </w:p>
        </w:tc>
        <w:tc>
          <w:tcPr>
            <w:tcW w:w="992" w:type="dxa"/>
            <w:noWrap/>
            <w:vAlign w:val="bottom"/>
          </w:tcPr>
          <w:p w14:paraId="48853656" w14:textId="1FA47E5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27 лет</w:t>
            </w:r>
          </w:p>
        </w:tc>
        <w:tc>
          <w:tcPr>
            <w:tcW w:w="1698" w:type="dxa"/>
            <w:noWrap/>
            <w:vAlign w:val="bottom"/>
          </w:tcPr>
          <w:p w14:paraId="39824AAC" w14:textId="05696DE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191B583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41DAFB4F" w14:textId="7AAD5C8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76C270AE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54F1D" w:rsidRPr="000241C9" w14:paraId="3F268A17" w14:textId="77777777" w:rsidTr="008E32A4">
        <w:trPr>
          <w:trHeight w:val="315"/>
          <w:jc w:val="center"/>
        </w:trPr>
        <w:tc>
          <w:tcPr>
            <w:tcW w:w="565" w:type="dxa"/>
          </w:tcPr>
          <w:p w14:paraId="76B79B78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CD432F7" w14:textId="25A8233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ПОВО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Владзернопродукт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3B42EFB" w14:textId="3B2A4B7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Хрулев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627B39C2" w14:textId="72DA856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2C63BAF1" w14:textId="63D7091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090785DF" w14:textId="73F1FED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3A805F2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33DCCF88" w14:textId="3384315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9125106" w14:textId="208BCA7B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54F1D" w:rsidRPr="000241C9" w14:paraId="2436E251" w14:textId="77777777" w:rsidTr="00C539CF">
        <w:trPr>
          <w:trHeight w:val="315"/>
          <w:jc w:val="center"/>
        </w:trPr>
        <w:tc>
          <w:tcPr>
            <w:tcW w:w="565" w:type="dxa"/>
          </w:tcPr>
          <w:p w14:paraId="448C7A09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C327167" w14:textId="6869C2C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ГБУСО ВО "Собинский психоневрологический интернат"</w:t>
            </w:r>
          </w:p>
        </w:tc>
        <w:tc>
          <w:tcPr>
            <w:tcW w:w="1905" w:type="dxa"/>
            <w:noWrap/>
            <w:vAlign w:val="bottom"/>
          </w:tcPr>
          <w:p w14:paraId="163556DC" w14:textId="471C3A1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Алексеева Елена Анатольевна</w:t>
            </w:r>
          </w:p>
        </w:tc>
        <w:tc>
          <w:tcPr>
            <w:tcW w:w="1837" w:type="dxa"/>
            <w:noWrap/>
            <w:vAlign w:val="bottom"/>
          </w:tcPr>
          <w:p w14:paraId="1751F29E" w14:textId="1BFE5CA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Заведующий хозяйством</w:t>
            </w:r>
          </w:p>
        </w:tc>
        <w:tc>
          <w:tcPr>
            <w:tcW w:w="992" w:type="dxa"/>
            <w:noWrap/>
            <w:vAlign w:val="bottom"/>
          </w:tcPr>
          <w:p w14:paraId="3DD54FD2" w14:textId="09365C2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B63FC83" w14:textId="054E330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5DB0389" w14:textId="4ACFFAD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E235F5C" w14:textId="12CDE9A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0F5727C8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54F1D" w:rsidRPr="000241C9" w14:paraId="2E8DC7A6" w14:textId="77777777" w:rsidTr="00C539CF">
        <w:trPr>
          <w:trHeight w:val="315"/>
          <w:jc w:val="center"/>
        </w:trPr>
        <w:tc>
          <w:tcPr>
            <w:tcW w:w="565" w:type="dxa"/>
          </w:tcPr>
          <w:p w14:paraId="689506B4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82F19F5" w14:textId="2EA2859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"Русэлпром-ВЭМЗ"</w:t>
            </w:r>
          </w:p>
        </w:tc>
        <w:tc>
          <w:tcPr>
            <w:tcW w:w="1905" w:type="dxa"/>
            <w:noWrap/>
            <w:vAlign w:val="center"/>
          </w:tcPr>
          <w:p w14:paraId="02039B6F" w14:textId="6F716C2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Алексеев Александр Сергеевич</w:t>
            </w:r>
          </w:p>
        </w:tc>
        <w:tc>
          <w:tcPr>
            <w:tcW w:w="1837" w:type="dxa"/>
            <w:noWrap/>
            <w:vAlign w:val="bottom"/>
          </w:tcPr>
          <w:p w14:paraId="5F6E931E" w14:textId="1FD6C4A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ОТК</w:t>
            </w:r>
          </w:p>
        </w:tc>
        <w:tc>
          <w:tcPr>
            <w:tcW w:w="992" w:type="dxa"/>
            <w:noWrap/>
            <w:vAlign w:val="bottom"/>
          </w:tcPr>
          <w:p w14:paraId="300EBCAB" w14:textId="75310DA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068C3A3" w14:textId="4FD207F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0E26240D" w14:textId="561669A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6841C669" w14:textId="1D28858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E65931F" w14:textId="4BDA1EF2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54F1D" w:rsidRPr="000241C9" w14:paraId="63AE3BC5" w14:textId="77777777" w:rsidTr="008E32A4">
        <w:trPr>
          <w:trHeight w:val="315"/>
          <w:jc w:val="center"/>
        </w:trPr>
        <w:tc>
          <w:tcPr>
            <w:tcW w:w="565" w:type="dxa"/>
          </w:tcPr>
          <w:p w14:paraId="1030F87C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1B963F8" w14:textId="2DEA442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"Русэлпром-ВЭМЗ"</w:t>
            </w:r>
          </w:p>
        </w:tc>
        <w:tc>
          <w:tcPr>
            <w:tcW w:w="1905" w:type="dxa"/>
            <w:noWrap/>
            <w:vAlign w:val="bottom"/>
          </w:tcPr>
          <w:p w14:paraId="003D0068" w14:textId="1F06CBE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Митронов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Вадим Михайлович</w:t>
            </w:r>
          </w:p>
        </w:tc>
        <w:tc>
          <w:tcPr>
            <w:tcW w:w="1837" w:type="dxa"/>
            <w:noWrap/>
            <w:vAlign w:val="bottom"/>
          </w:tcPr>
          <w:p w14:paraId="3F454B0E" w14:textId="226AA68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ремонтно-эксплуатационного хозяйства</w:t>
            </w:r>
          </w:p>
        </w:tc>
        <w:tc>
          <w:tcPr>
            <w:tcW w:w="992" w:type="dxa"/>
            <w:noWrap/>
            <w:vAlign w:val="bottom"/>
          </w:tcPr>
          <w:p w14:paraId="605D378B" w14:textId="1C4A4FA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328C774" w14:textId="41EA8F0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78A5EC" w14:textId="11CA17B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5824771" w14:textId="77DC431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1FBABDE" w14:textId="3E5DB8CB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54F1D" w:rsidRPr="000241C9" w14:paraId="0E3F2805" w14:textId="77777777" w:rsidTr="008E32A4">
        <w:trPr>
          <w:trHeight w:val="315"/>
          <w:jc w:val="center"/>
        </w:trPr>
        <w:tc>
          <w:tcPr>
            <w:tcW w:w="565" w:type="dxa"/>
          </w:tcPr>
          <w:p w14:paraId="2E37E9D5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2124E1F" w14:textId="0741734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НПАО "Де 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Хес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34BC884" w14:textId="3081BA4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Холодков Сергей 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Николаевич</w:t>
            </w:r>
          </w:p>
        </w:tc>
        <w:tc>
          <w:tcPr>
            <w:tcW w:w="1837" w:type="dxa"/>
            <w:noWrap/>
            <w:vAlign w:val="center"/>
          </w:tcPr>
          <w:p w14:paraId="0D582DD9" w14:textId="71EE8AA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0AE392AA" w14:textId="11D54B2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577E2A0C" w14:textId="7FC3876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E1FE13C" w14:textId="234FF0E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8106A3A" w14:textId="3921A08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38C80C16" w14:textId="585B6015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lastRenderedPageBreak/>
              <w:t xml:space="preserve">ПТЭЭП, ПОТЭЭ, ПУЭ, </w:t>
            </w:r>
            <w:r w:rsidRPr="00E73DE4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6D8479BD" w14:textId="3590B3F2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lastRenderedPageBreak/>
              <w:t>11:00</w:t>
            </w:r>
          </w:p>
        </w:tc>
      </w:tr>
      <w:tr w:rsidR="00454F1D" w:rsidRPr="000241C9" w14:paraId="74B23F76" w14:textId="77777777" w:rsidTr="008E32A4">
        <w:trPr>
          <w:trHeight w:val="315"/>
          <w:jc w:val="center"/>
        </w:trPr>
        <w:tc>
          <w:tcPr>
            <w:tcW w:w="565" w:type="dxa"/>
          </w:tcPr>
          <w:p w14:paraId="27EF1212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95169B" w14:textId="2761CE1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Энергосбыт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Волга"</w:t>
            </w:r>
          </w:p>
        </w:tc>
        <w:tc>
          <w:tcPr>
            <w:tcW w:w="1905" w:type="dxa"/>
            <w:noWrap/>
            <w:vAlign w:val="bottom"/>
          </w:tcPr>
          <w:p w14:paraId="0790F887" w14:textId="78CBA70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Ухинов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Константин Евгеньевич</w:t>
            </w:r>
          </w:p>
        </w:tc>
        <w:tc>
          <w:tcPr>
            <w:tcW w:w="1837" w:type="dxa"/>
            <w:noWrap/>
            <w:vAlign w:val="center"/>
          </w:tcPr>
          <w:p w14:paraId="5F9AF9B4" w14:textId="195912C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Главный специалист технической эксплуатации и контроля</w:t>
            </w:r>
          </w:p>
        </w:tc>
        <w:tc>
          <w:tcPr>
            <w:tcW w:w="992" w:type="dxa"/>
            <w:noWrap/>
            <w:vAlign w:val="center"/>
          </w:tcPr>
          <w:p w14:paraId="576A641A" w14:textId="0B757C5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278F20FF" w14:textId="2E184A0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8F1B187" w14:textId="285511D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B34482F" w14:textId="5A3C13E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C1F923" w14:textId="48271095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54F1D" w:rsidRPr="000241C9" w14:paraId="229B9471" w14:textId="77777777" w:rsidTr="00B70716">
        <w:trPr>
          <w:trHeight w:val="315"/>
          <w:jc w:val="center"/>
        </w:trPr>
        <w:tc>
          <w:tcPr>
            <w:tcW w:w="565" w:type="dxa"/>
          </w:tcPr>
          <w:p w14:paraId="753996A3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D54E653" w14:textId="25948CA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Энергосбыт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Волга"</w:t>
            </w:r>
          </w:p>
        </w:tc>
        <w:tc>
          <w:tcPr>
            <w:tcW w:w="1905" w:type="dxa"/>
            <w:noWrap/>
            <w:vAlign w:val="bottom"/>
          </w:tcPr>
          <w:p w14:paraId="7D14C269" w14:textId="2AA51D1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Комаров Сергей Владимирович</w:t>
            </w:r>
          </w:p>
        </w:tc>
        <w:tc>
          <w:tcPr>
            <w:tcW w:w="1837" w:type="dxa"/>
            <w:noWrap/>
            <w:vAlign w:val="center"/>
          </w:tcPr>
          <w:p w14:paraId="20732232" w14:textId="0F48E8D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отдела технической эксплуатации и контроля</w:t>
            </w:r>
          </w:p>
        </w:tc>
        <w:tc>
          <w:tcPr>
            <w:tcW w:w="992" w:type="dxa"/>
            <w:noWrap/>
            <w:vAlign w:val="center"/>
          </w:tcPr>
          <w:p w14:paraId="7BF388F0" w14:textId="6EB7561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48D968E8" w14:textId="7947A76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79A60B9" w14:textId="77F42B6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87D8E3E" w14:textId="5CA1E49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1B3D1AA0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54F1D" w:rsidRPr="000241C9" w14:paraId="38F69C8E" w14:textId="77777777" w:rsidTr="00B70716">
        <w:trPr>
          <w:trHeight w:val="315"/>
          <w:jc w:val="center"/>
        </w:trPr>
        <w:tc>
          <w:tcPr>
            <w:tcW w:w="565" w:type="dxa"/>
          </w:tcPr>
          <w:p w14:paraId="459A7271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1252627" w14:textId="273D5B6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Энергосбыт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Волга"</w:t>
            </w:r>
          </w:p>
        </w:tc>
        <w:tc>
          <w:tcPr>
            <w:tcW w:w="1905" w:type="dxa"/>
            <w:noWrap/>
            <w:vAlign w:val="center"/>
          </w:tcPr>
          <w:p w14:paraId="19357C7D" w14:textId="07878D5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Шпагин Артем Алексеевич</w:t>
            </w:r>
          </w:p>
        </w:tc>
        <w:tc>
          <w:tcPr>
            <w:tcW w:w="1837" w:type="dxa"/>
            <w:noWrap/>
            <w:vAlign w:val="center"/>
          </w:tcPr>
          <w:p w14:paraId="33F5847A" w14:textId="4044CCD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Руководитель направления отдела технической эксплуатации и контроля</w:t>
            </w:r>
          </w:p>
        </w:tc>
        <w:tc>
          <w:tcPr>
            <w:tcW w:w="992" w:type="dxa"/>
            <w:noWrap/>
            <w:vAlign w:val="bottom"/>
          </w:tcPr>
          <w:p w14:paraId="6CE81795" w14:textId="24AA158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1EDD921D" w14:textId="7BFAD49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53B1410" w14:textId="0C128C0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67D8620" w14:textId="43F3F55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8F4B13" w14:textId="4F21FF2D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54F1D" w:rsidRPr="000241C9" w14:paraId="2C969C16" w14:textId="77777777" w:rsidTr="008E32A4">
        <w:trPr>
          <w:trHeight w:val="315"/>
          <w:jc w:val="center"/>
        </w:trPr>
        <w:tc>
          <w:tcPr>
            <w:tcW w:w="565" w:type="dxa"/>
          </w:tcPr>
          <w:p w14:paraId="67E0BE4A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3F0FA65" w14:textId="2AB9492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НПАО "Де 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Хес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EC2C28B" w14:textId="175D297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Хребет Денис Иванович</w:t>
            </w:r>
          </w:p>
        </w:tc>
        <w:tc>
          <w:tcPr>
            <w:tcW w:w="1837" w:type="dxa"/>
            <w:noWrap/>
            <w:vAlign w:val="bottom"/>
          </w:tcPr>
          <w:p w14:paraId="50AE1DC5" w14:textId="0B3E5AC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42B8EF26" w14:textId="246077C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BBB63D0" w14:textId="79BE988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EF108B0" w14:textId="3C24AE2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2FE737E2" w14:textId="3820A63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4579AF6" w14:textId="568E0869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54F1D" w:rsidRPr="000241C9" w14:paraId="284F65DB" w14:textId="77777777" w:rsidTr="00B254F1">
        <w:trPr>
          <w:trHeight w:val="315"/>
          <w:jc w:val="center"/>
        </w:trPr>
        <w:tc>
          <w:tcPr>
            <w:tcW w:w="565" w:type="dxa"/>
          </w:tcPr>
          <w:p w14:paraId="28EEC16C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A7F265F" w14:textId="2B20DE1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МКУ "Управление административными зданиями города Владимира"</w:t>
            </w:r>
          </w:p>
        </w:tc>
        <w:tc>
          <w:tcPr>
            <w:tcW w:w="1905" w:type="dxa"/>
            <w:noWrap/>
            <w:vAlign w:val="center"/>
          </w:tcPr>
          <w:p w14:paraId="2AEFF80F" w14:textId="0C984E8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Вадешкин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Сергей Владимирович</w:t>
            </w:r>
          </w:p>
        </w:tc>
        <w:tc>
          <w:tcPr>
            <w:tcW w:w="1837" w:type="dxa"/>
            <w:noWrap/>
            <w:vAlign w:val="center"/>
          </w:tcPr>
          <w:p w14:paraId="530C205B" w14:textId="6994633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производственно-эксплуатационной службы</w:t>
            </w:r>
          </w:p>
        </w:tc>
        <w:tc>
          <w:tcPr>
            <w:tcW w:w="992" w:type="dxa"/>
            <w:noWrap/>
            <w:vAlign w:val="center"/>
          </w:tcPr>
          <w:p w14:paraId="134212C9" w14:textId="657901B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8D766AF" w14:textId="1EC1706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3594A1D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95F30B8" w14:textId="0D9D2E9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13DCDDA9" w14:textId="6A665B5E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B305591" w14:textId="3124AB07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54F1D" w:rsidRPr="000241C9" w14:paraId="41880853" w14:textId="77777777" w:rsidTr="00B70716">
        <w:trPr>
          <w:trHeight w:val="315"/>
          <w:jc w:val="center"/>
        </w:trPr>
        <w:tc>
          <w:tcPr>
            <w:tcW w:w="565" w:type="dxa"/>
          </w:tcPr>
          <w:p w14:paraId="090355A8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FF9D25D" w14:textId="7FC7D5B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ГУПВО "Владимирский автовокзал"</w:t>
            </w:r>
          </w:p>
        </w:tc>
        <w:tc>
          <w:tcPr>
            <w:tcW w:w="1905" w:type="dxa"/>
            <w:noWrap/>
            <w:vAlign w:val="bottom"/>
          </w:tcPr>
          <w:p w14:paraId="0E082CCE" w14:textId="062E430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Макаров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6AAB8757" w14:textId="1C03E52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мастер по ремонту</w:t>
            </w:r>
          </w:p>
        </w:tc>
        <w:tc>
          <w:tcPr>
            <w:tcW w:w="992" w:type="dxa"/>
            <w:noWrap/>
            <w:vAlign w:val="center"/>
          </w:tcPr>
          <w:p w14:paraId="517410C3" w14:textId="6C89CD4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6CB3E1DA" w14:textId="4267517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EC604E" w14:textId="179720B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63770C5" w14:textId="5EE9AC7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EE06A3" w14:textId="593460B2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54F1D" w:rsidRPr="000241C9" w14:paraId="3317807D" w14:textId="77777777" w:rsidTr="00B70716">
        <w:trPr>
          <w:trHeight w:val="315"/>
          <w:jc w:val="center"/>
        </w:trPr>
        <w:tc>
          <w:tcPr>
            <w:tcW w:w="565" w:type="dxa"/>
          </w:tcPr>
          <w:p w14:paraId="1AB420E9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5F4C6F" w14:textId="4580453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ФКОУ ВО "Владимирский юридический институт федеральной службы 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исполнения наказаний"</w:t>
            </w:r>
          </w:p>
        </w:tc>
        <w:tc>
          <w:tcPr>
            <w:tcW w:w="1905" w:type="dxa"/>
            <w:noWrap/>
            <w:vAlign w:val="center"/>
          </w:tcPr>
          <w:p w14:paraId="6204043B" w14:textId="5D8B610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Ильичев Егор Александрович</w:t>
            </w:r>
          </w:p>
        </w:tc>
        <w:tc>
          <w:tcPr>
            <w:tcW w:w="1837" w:type="dxa"/>
            <w:noWrap/>
            <w:vAlign w:val="center"/>
          </w:tcPr>
          <w:p w14:paraId="4F233754" w14:textId="47CBE31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Начальник квартирно-эксплуатационного отделения отдела 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тылового обеспечения</w:t>
            </w:r>
          </w:p>
        </w:tc>
        <w:tc>
          <w:tcPr>
            <w:tcW w:w="992" w:type="dxa"/>
            <w:noWrap/>
            <w:vAlign w:val="center"/>
          </w:tcPr>
          <w:p w14:paraId="150E80F0" w14:textId="48E9F80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3 года</w:t>
            </w:r>
          </w:p>
        </w:tc>
        <w:tc>
          <w:tcPr>
            <w:tcW w:w="1698" w:type="dxa"/>
            <w:noWrap/>
            <w:vAlign w:val="center"/>
          </w:tcPr>
          <w:p w14:paraId="68752E7C" w14:textId="33CB407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28526D5" w14:textId="76B2675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792FA6C5" w14:textId="59ACF36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41DDB43" w14:textId="223A8C6D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8717161" w14:textId="37B97551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54F1D" w:rsidRPr="000241C9" w14:paraId="4E0844BC" w14:textId="77777777" w:rsidTr="008E32A4">
        <w:trPr>
          <w:trHeight w:val="315"/>
          <w:jc w:val="center"/>
        </w:trPr>
        <w:tc>
          <w:tcPr>
            <w:tcW w:w="565" w:type="dxa"/>
          </w:tcPr>
          <w:p w14:paraId="27A904C4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A28A660" w14:textId="4BB444D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ГУПВО "Владимирский автовокзал"</w:t>
            </w:r>
          </w:p>
        </w:tc>
        <w:tc>
          <w:tcPr>
            <w:tcW w:w="1905" w:type="dxa"/>
            <w:noWrap/>
            <w:vAlign w:val="bottom"/>
          </w:tcPr>
          <w:p w14:paraId="24837C2E" w14:textId="670B12E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Зоткин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Александр Иванович</w:t>
            </w:r>
          </w:p>
        </w:tc>
        <w:tc>
          <w:tcPr>
            <w:tcW w:w="1837" w:type="dxa"/>
            <w:noWrap/>
            <w:vAlign w:val="bottom"/>
          </w:tcPr>
          <w:p w14:paraId="633FB93D" w14:textId="0E8BC35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1EB252C5" w14:textId="0210525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3A1E21D7" w14:textId="2226200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04F984" w14:textId="28A0F74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6E51093" w14:textId="7E89E53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B9A627" w14:textId="39B150BE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54F1D" w:rsidRPr="000241C9" w14:paraId="03EFB5FD" w14:textId="77777777" w:rsidTr="008E32A4">
        <w:trPr>
          <w:trHeight w:val="315"/>
          <w:jc w:val="center"/>
        </w:trPr>
        <w:tc>
          <w:tcPr>
            <w:tcW w:w="565" w:type="dxa"/>
          </w:tcPr>
          <w:p w14:paraId="2E41C3CE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171B5" w14:textId="09AF45B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ФКОУ ВО "Владимирский юридический институт федеральной службы исполнения наказаний"</w:t>
            </w:r>
          </w:p>
        </w:tc>
        <w:tc>
          <w:tcPr>
            <w:tcW w:w="1905" w:type="dxa"/>
            <w:noWrap/>
            <w:vAlign w:val="center"/>
          </w:tcPr>
          <w:p w14:paraId="4E73E540" w14:textId="015959D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Ведехин Андрей Алексеевич</w:t>
            </w:r>
          </w:p>
        </w:tc>
        <w:tc>
          <w:tcPr>
            <w:tcW w:w="1837" w:type="dxa"/>
            <w:noWrap/>
            <w:vAlign w:val="center"/>
          </w:tcPr>
          <w:p w14:paraId="4F2EA071" w14:textId="1ED2024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Старший инспектор КЭО </w:t>
            </w: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ОТО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4ACDE0DF" w14:textId="5178BF4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proofErr w:type="spellStart"/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738B256" w14:textId="4A69E78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1E7997" w14:textId="5AE8BCB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D2B625B" w14:textId="367902C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469285B" w14:textId="6F7CA359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13E0918" w14:textId="6CFF64F0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54F1D" w:rsidRPr="000241C9" w14:paraId="53B19CD0" w14:textId="77777777" w:rsidTr="008E32A4">
        <w:trPr>
          <w:trHeight w:val="315"/>
          <w:jc w:val="center"/>
        </w:trPr>
        <w:tc>
          <w:tcPr>
            <w:tcW w:w="565" w:type="dxa"/>
          </w:tcPr>
          <w:p w14:paraId="1E255D57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02A6706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Спецсервис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-Мастер"</w:t>
            </w:r>
          </w:p>
        </w:tc>
        <w:tc>
          <w:tcPr>
            <w:tcW w:w="1905" w:type="dxa"/>
            <w:noWrap/>
            <w:vAlign w:val="center"/>
          </w:tcPr>
          <w:p w14:paraId="6ADDF522" w14:textId="3E58E94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Ситанов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Артур Эдуардович</w:t>
            </w:r>
          </w:p>
        </w:tc>
        <w:tc>
          <w:tcPr>
            <w:tcW w:w="1837" w:type="dxa"/>
            <w:noWrap/>
            <w:vAlign w:val="bottom"/>
          </w:tcPr>
          <w:p w14:paraId="601208B2" w14:textId="39107D9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главный инженер 3 категории</w:t>
            </w:r>
          </w:p>
        </w:tc>
        <w:tc>
          <w:tcPr>
            <w:tcW w:w="992" w:type="dxa"/>
            <w:noWrap/>
            <w:vAlign w:val="bottom"/>
          </w:tcPr>
          <w:p w14:paraId="2EE46B82" w14:textId="5548499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0BFD21B6" w14:textId="70FA0EF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9030189" w14:textId="4436C02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35EA402" w14:textId="40DFE17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70C6C640" w14:textId="4B9F026B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54F1D" w:rsidRPr="000241C9" w14:paraId="0A878814" w14:textId="77777777" w:rsidTr="008E32A4">
        <w:trPr>
          <w:trHeight w:val="315"/>
          <w:jc w:val="center"/>
        </w:trPr>
        <w:tc>
          <w:tcPr>
            <w:tcW w:w="565" w:type="dxa"/>
          </w:tcPr>
          <w:p w14:paraId="5FD9C7CE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1AA858E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Спецсервис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-Мастер"</w:t>
            </w:r>
          </w:p>
        </w:tc>
        <w:tc>
          <w:tcPr>
            <w:tcW w:w="1905" w:type="dxa"/>
            <w:noWrap/>
            <w:vAlign w:val="center"/>
          </w:tcPr>
          <w:p w14:paraId="7AD08F0D" w14:textId="7481900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Скробот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Евгений Владимирович</w:t>
            </w:r>
          </w:p>
        </w:tc>
        <w:tc>
          <w:tcPr>
            <w:tcW w:w="1837" w:type="dxa"/>
            <w:noWrap/>
            <w:vAlign w:val="bottom"/>
          </w:tcPr>
          <w:p w14:paraId="2E0CD73E" w14:textId="2155643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3DAA2031" w14:textId="7AC27B4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2A1DA42" w14:textId="034046D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3EE360" w14:textId="64BDC12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5A5CC11" w14:textId="03BBAD1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4927B20" w14:textId="033C647F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54F1D" w:rsidRPr="000241C9" w14:paraId="29D9C8E7" w14:textId="77777777" w:rsidTr="008E32A4">
        <w:trPr>
          <w:trHeight w:val="315"/>
          <w:jc w:val="center"/>
        </w:trPr>
        <w:tc>
          <w:tcPr>
            <w:tcW w:w="565" w:type="dxa"/>
          </w:tcPr>
          <w:p w14:paraId="0C7C1308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08486EC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"Тепло"</w:t>
            </w:r>
          </w:p>
        </w:tc>
        <w:tc>
          <w:tcPr>
            <w:tcW w:w="1905" w:type="dxa"/>
            <w:noWrap/>
            <w:vAlign w:val="center"/>
          </w:tcPr>
          <w:p w14:paraId="11E353A2" w14:textId="698D9E0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Осьминин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Роман Сергеевич</w:t>
            </w:r>
          </w:p>
        </w:tc>
        <w:tc>
          <w:tcPr>
            <w:tcW w:w="1837" w:type="dxa"/>
            <w:noWrap/>
            <w:vAlign w:val="bottom"/>
          </w:tcPr>
          <w:p w14:paraId="590C1BA2" w14:textId="12233B7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408CEF04" w14:textId="432EC65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9BA4C22" w14:textId="437AA8D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B07B2D4" w14:textId="4927062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164603B" w14:textId="5BF1126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2CCA2F5" w14:textId="67A04C39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54F1D" w:rsidRPr="000241C9" w14:paraId="0E5C6317" w14:textId="77777777" w:rsidTr="008E32A4">
        <w:trPr>
          <w:trHeight w:val="315"/>
          <w:jc w:val="center"/>
        </w:trPr>
        <w:tc>
          <w:tcPr>
            <w:tcW w:w="565" w:type="dxa"/>
          </w:tcPr>
          <w:p w14:paraId="22FD1BDD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55D6819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"Тепло"</w:t>
            </w:r>
          </w:p>
        </w:tc>
        <w:tc>
          <w:tcPr>
            <w:tcW w:w="1905" w:type="dxa"/>
            <w:noWrap/>
            <w:vAlign w:val="center"/>
          </w:tcPr>
          <w:p w14:paraId="447533E1" w14:textId="6190290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Осьминин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Роман Сергеевич</w:t>
            </w:r>
          </w:p>
        </w:tc>
        <w:tc>
          <w:tcPr>
            <w:tcW w:w="1837" w:type="dxa"/>
            <w:noWrap/>
            <w:vAlign w:val="bottom"/>
          </w:tcPr>
          <w:p w14:paraId="5F541FD8" w14:textId="5848138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39568AE5" w14:textId="1F7ECC6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81B3C79" w14:textId="1E01A01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EBBA28" w14:textId="0D56505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9518652" w14:textId="3CC4DF2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179ABFF3" w14:textId="2ED4C196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6C27DAF" w14:textId="4FC704E3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54F1D" w:rsidRPr="000241C9" w14:paraId="3C5D5596" w14:textId="77777777" w:rsidTr="008E32A4">
        <w:trPr>
          <w:trHeight w:val="315"/>
          <w:jc w:val="center"/>
        </w:trPr>
        <w:tc>
          <w:tcPr>
            <w:tcW w:w="565" w:type="dxa"/>
          </w:tcPr>
          <w:p w14:paraId="09522BE5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06AAF0F" w14:textId="3201D5C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ФКОУ ВО "Владимирский юридический институт федеральной службы исполнения наказаний"</w:t>
            </w:r>
          </w:p>
        </w:tc>
        <w:tc>
          <w:tcPr>
            <w:tcW w:w="1905" w:type="dxa"/>
            <w:noWrap/>
            <w:vAlign w:val="center"/>
          </w:tcPr>
          <w:p w14:paraId="07CA9524" w14:textId="3F96462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Львов Станислав Вячеславович</w:t>
            </w:r>
          </w:p>
        </w:tc>
        <w:tc>
          <w:tcPr>
            <w:tcW w:w="1837" w:type="dxa"/>
            <w:noWrap/>
            <w:vAlign w:val="center"/>
          </w:tcPr>
          <w:p w14:paraId="01C82C85" w14:textId="0C585C8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Главный специалист КЭО </w:t>
            </w: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ОТО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7760A4C2" w14:textId="0B97F75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19D9A64" w14:textId="54176AD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638DF19" w14:textId="3B88474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ED383B7" w14:textId="4DD245C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4371082E" w14:textId="0C03BAA6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539A8F" w14:textId="29162B10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54F1D" w:rsidRPr="000241C9" w14:paraId="5B4490EA" w14:textId="77777777" w:rsidTr="008E32A4">
        <w:trPr>
          <w:trHeight w:val="315"/>
          <w:jc w:val="center"/>
        </w:trPr>
        <w:tc>
          <w:tcPr>
            <w:tcW w:w="565" w:type="dxa"/>
          </w:tcPr>
          <w:p w14:paraId="63A93C13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7283E9" w14:textId="2BB09F0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ФКОУ ВО "Владимирский юридический институт 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федеральной службы исполнения наказаний"</w:t>
            </w:r>
          </w:p>
        </w:tc>
        <w:tc>
          <w:tcPr>
            <w:tcW w:w="1905" w:type="dxa"/>
            <w:noWrap/>
            <w:vAlign w:val="center"/>
          </w:tcPr>
          <w:p w14:paraId="3A3B67C6" w14:textId="270F952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Манасов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Владимир Александрович</w:t>
            </w:r>
          </w:p>
        </w:tc>
        <w:tc>
          <w:tcPr>
            <w:tcW w:w="1837" w:type="dxa"/>
            <w:noWrap/>
            <w:vAlign w:val="center"/>
          </w:tcPr>
          <w:p w14:paraId="1408E096" w14:textId="45C539E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Инженер КЭО </w:t>
            </w: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ОТО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339CA32C" w14:textId="6A66AC3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1B2CB02B" w14:textId="2CC6F98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C6F2BA7" w14:textId="2289326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FEA6AD3" w14:textId="79B7391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0F111398" w14:textId="023E0BAF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297A46" w14:textId="59187CFF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54F1D" w:rsidRPr="000241C9" w14:paraId="25A070FF" w14:textId="77777777" w:rsidTr="008E32A4">
        <w:trPr>
          <w:trHeight w:val="315"/>
          <w:jc w:val="center"/>
        </w:trPr>
        <w:tc>
          <w:tcPr>
            <w:tcW w:w="565" w:type="dxa"/>
          </w:tcPr>
          <w:p w14:paraId="707857C4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CBF695" w14:textId="41C670C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ФКОУ ВО "Владимирский юридический институт федеральной службы исполнения наказаний"</w:t>
            </w:r>
          </w:p>
        </w:tc>
        <w:tc>
          <w:tcPr>
            <w:tcW w:w="1905" w:type="dxa"/>
            <w:noWrap/>
            <w:vAlign w:val="center"/>
          </w:tcPr>
          <w:p w14:paraId="52BFA00C" w14:textId="0307209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Куприянов Кирилл Сергеевич</w:t>
            </w:r>
          </w:p>
        </w:tc>
        <w:tc>
          <w:tcPr>
            <w:tcW w:w="1837" w:type="dxa"/>
            <w:noWrap/>
            <w:vAlign w:val="center"/>
          </w:tcPr>
          <w:p w14:paraId="1C6BD81C" w14:textId="1D3A742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Комендант зданий КЭО </w:t>
            </w: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ОТО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704E654A" w14:textId="6CCD2F9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A90ADCA" w14:textId="37F3C9D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B67D30E" w14:textId="5297F29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918B487" w14:textId="3350858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13D25D03" w14:textId="0528210C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636CC34A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54F1D" w:rsidRPr="000241C9" w14:paraId="5E02A881" w14:textId="77777777" w:rsidTr="00C923CE">
        <w:trPr>
          <w:trHeight w:val="315"/>
          <w:jc w:val="center"/>
        </w:trPr>
        <w:tc>
          <w:tcPr>
            <w:tcW w:w="565" w:type="dxa"/>
          </w:tcPr>
          <w:p w14:paraId="171B9C97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52F7F1" w14:textId="228D7CF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"ЮТА-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Автогаз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EFE9D0A" w14:textId="24B6B7D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Барахов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Константин Васильевич</w:t>
            </w:r>
          </w:p>
        </w:tc>
        <w:tc>
          <w:tcPr>
            <w:tcW w:w="1837" w:type="dxa"/>
            <w:noWrap/>
            <w:vAlign w:val="center"/>
          </w:tcPr>
          <w:p w14:paraId="28DB3CDC" w14:textId="5FE9889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DBA8E8C" w14:textId="08A921C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78FB8DC3" w14:textId="0801805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559E52F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44AEF32" w14:textId="30083CC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9C711C0" w14:textId="18032B89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54F1D" w:rsidRPr="000241C9" w14:paraId="1FBB3922" w14:textId="77777777" w:rsidTr="00C923CE">
        <w:trPr>
          <w:trHeight w:val="315"/>
          <w:jc w:val="center"/>
        </w:trPr>
        <w:tc>
          <w:tcPr>
            <w:tcW w:w="565" w:type="dxa"/>
          </w:tcPr>
          <w:p w14:paraId="2707464A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204E29" w14:textId="15EE34F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"ЮТА-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Автогаз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B636D76" w14:textId="786B6A0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Рябов Владимир Михайлович</w:t>
            </w:r>
          </w:p>
        </w:tc>
        <w:tc>
          <w:tcPr>
            <w:tcW w:w="1837" w:type="dxa"/>
            <w:noWrap/>
            <w:vAlign w:val="center"/>
          </w:tcPr>
          <w:p w14:paraId="706B174A" w14:textId="7279A23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Электромонтер </w:t>
            </w:r>
          </w:p>
        </w:tc>
        <w:tc>
          <w:tcPr>
            <w:tcW w:w="992" w:type="dxa"/>
            <w:noWrap/>
            <w:vAlign w:val="center"/>
          </w:tcPr>
          <w:p w14:paraId="57696067" w14:textId="10C3DEF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27 лет</w:t>
            </w:r>
          </w:p>
        </w:tc>
        <w:tc>
          <w:tcPr>
            <w:tcW w:w="1698" w:type="dxa"/>
            <w:noWrap/>
            <w:vAlign w:val="bottom"/>
          </w:tcPr>
          <w:p w14:paraId="00A42644" w14:textId="254B582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45C9FD3" w14:textId="2EEBC66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06C2011" w14:textId="344940E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F171D48" w14:textId="2AF596C2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54F1D" w:rsidRPr="000241C9" w14:paraId="727DC7C0" w14:textId="77777777" w:rsidTr="008E32A4">
        <w:trPr>
          <w:trHeight w:val="315"/>
          <w:jc w:val="center"/>
        </w:trPr>
        <w:tc>
          <w:tcPr>
            <w:tcW w:w="565" w:type="dxa"/>
          </w:tcPr>
          <w:p w14:paraId="6C8B8BB1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7AE3EF" w14:textId="631D234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ФКУ ИК-1 УФСИН</w:t>
            </w:r>
          </w:p>
        </w:tc>
        <w:tc>
          <w:tcPr>
            <w:tcW w:w="1905" w:type="dxa"/>
            <w:noWrap/>
            <w:vAlign w:val="center"/>
          </w:tcPr>
          <w:p w14:paraId="4587318C" w14:textId="13BE60E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Ермакова Нина Геннадьевна</w:t>
            </w:r>
          </w:p>
        </w:tc>
        <w:tc>
          <w:tcPr>
            <w:tcW w:w="1837" w:type="dxa"/>
            <w:noWrap/>
            <w:vAlign w:val="bottom"/>
          </w:tcPr>
          <w:p w14:paraId="6E84AD03" w14:textId="3B890D4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Специалист по ОТ и ТБ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72EE2E2B" w14:textId="3CB88CF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366E1EFC" w14:textId="60A77D6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9A76AA9" w14:textId="757DF5F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66B3A950" w14:textId="7E84056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15734CB0" w14:textId="25DB6363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54F1D" w:rsidRPr="000241C9" w14:paraId="09F1C3DF" w14:textId="77777777" w:rsidTr="00C923CE">
        <w:trPr>
          <w:trHeight w:val="315"/>
          <w:jc w:val="center"/>
        </w:trPr>
        <w:tc>
          <w:tcPr>
            <w:tcW w:w="565" w:type="dxa"/>
          </w:tcPr>
          <w:p w14:paraId="5E650C88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59EB105" w14:textId="5705EED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"Х-6"</w:t>
            </w:r>
          </w:p>
        </w:tc>
        <w:tc>
          <w:tcPr>
            <w:tcW w:w="1905" w:type="dxa"/>
            <w:noWrap/>
            <w:vAlign w:val="center"/>
          </w:tcPr>
          <w:p w14:paraId="13F9F113" w14:textId="322F78E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Михайлов Максим Евгеньевич</w:t>
            </w:r>
          </w:p>
        </w:tc>
        <w:tc>
          <w:tcPr>
            <w:tcW w:w="1837" w:type="dxa"/>
            <w:noWrap/>
            <w:vAlign w:val="bottom"/>
          </w:tcPr>
          <w:p w14:paraId="76A21AB9" w14:textId="30A95E8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43E82D95" w14:textId="37708AA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D298911" w14:textId="07E605D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D7C2624" w14:textId="55765A6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1ED03289" w14:textId="49C139E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42F6433" w14:textId="19E8D3EC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54F1D" w:rsidRPr="000241C9" w14:paraId="0C816ADF" w14:textId="77777777" w:rsidTr="00B70716">
        <w:trPr>
          <w:trHeight w:val="315"/>
          <w:jc w:val="center"/>
        </w:trPr>
        <w:tc>
          <w:tcPr>
            <w:tcW w:w="565" w:type="dxa"/>
          </w:tcPr>
          <w:p w14:paraId="1AF40AFF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F5688F8" w14:textId="7CAE9F4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Электроремонт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5D14BA3" w14:textId="674A2A0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Иванов Роман Николаевич</w:t>
            </w:r>
          </w:p>
        </w:tc>
        <w:tc>
          <w:tcPr>
            <w:tcW w:w="1837" w:type="dxa"/>
            <w:noWrap/>
            <w:vAlign w:val="center"/>
          </w:tcPr>
          <w:p w14:paraId="594F993C" w14:textId="30C1BD7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Электромонтер по испытаниям и измерениям</w:t>
            </w:r>
          </w:p>
        </w:tc>
        <w:tc>
          <w:tcPr>
            <w:tcW w:w="992" w:type="dxa"/>
            <w:noWrap/>
            <w:vAlign w:val="center"/>
          </w:tcPr>
          <w:p w14:paraId="5DB677A6" w14:textId="34348B0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3C1907E0" w14:textId="0E63DC5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74FFDC9" w14:textId="4877DA4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2C7C097" w14:textId="7830F20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04344005" w14:textId="48B0E9C0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54F1D" w:rsidRPr="000241C9" w14:paraId="34CD689C" w14:textId="77777777" w:rsidTr="00496236">
        <w:trPr>
          <w:trHeight w:val="315"/>
          <w:jc w:val="center"/>
        </w:trPr>
        <w:tc>
          <w:tcPr>
            <w:tcW w:w="565" w:type="dxa"/>
          </w:tcPr>
          <w:p w14:paraId="5BEDAF79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8719337" w14:textId="473C3E2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"Технопласт33"</w:t>
            </w:r>
          </w:p>
        </w:tc>
        <w:tc>
          <w:tcPr>
            <w:tcW w:w="1905" w:type="dxa"/>
            <w:noWrap/>
            <w:vAlign w:val="center"/>
          </w:tcPr>
          <w:p w14:paraId="48299227" w14:textId="4035A93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Штратников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Дмитрий Анатольевич</w:t>
            </w:r>
          </w:p>
        </w:tc>
        <w:tc>
          <w:tcPr>
            <w:tcW w:w="1837" w:type="dxa"/>
            <w:noWrap/>
            <w:vAlign w:val="center"/>
          </w:tcPr>
          <w:p w14:paraId="7DD8AE97" w14:textId="2042D29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7CAEE18B" w14:textId="3F1EB23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C0F9A17" w14:textId="00CF928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D97434A" w14:textId="1C0AC41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EFD4D0C" w14:textId="1C1F934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2F4C098F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54F1D" w:rsidRPr="000241C9" w14:paraId="2794EEAC" w14:textId="77777777" w:rsidTr="00C539CF">
        <w:trPr>
          <w:trHeight w:val="315"/>
          <w:jc w:val="center"/>
        </w:trPr>
        <w:tc>
          <w:tcPr>
            <w:tcW w:w="565" w:type="dxa"/>
          </w:tcPr>
          <w:p w14:paraId="473306EE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9DC5A3" w14:textId="786F4C5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ГБУЗ "Городская </w:t>
            </w: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больница</w:t>
            </w:r>
            <w:proofErr w:type="gram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ЗАТО г. Радужный"</w:t>
            </w:r>
          </w:p>
        </w:tc>
        <w:tc>
          <w:tcPr>
            <w:tcW w:w="1905" w:type="dxa"/>
            <w:noWrap/>
            <w:vAlign w:val="center"/>
          </w:tcPr>
          <w:p w14:paraId="3EB3A447" w14:textId="4054D29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Белова Любовь Васильевна</w:t>
            </w:r>
          </w:p>
        </w:tc>
        <w:tc>
          <w:tcPr>
            <w:tcW w:w="1837" w:type="dxa"/>
            <w:noWrap/>
            <w:vAlign w:val="bottom"/>
          </w:tcPr>
          <w:p w14:paraId="0CB21C20" w14:textId="0BF3C60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Заведующий хозяйством</w:t>
            </w:r>
          </w:p>
        </w:tc>
        <w:tc>
          <w:tcPr>
            <w:tcW w:w="992" w:type="dxa"/>
            <w:noWrap/>
            <w:vAlign w:val="bottom"/>
          </w:tcPr>
          <w:p w14:paraId="27EDB36B" w14:textId="1B4CBB4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6508E7C3" w14:textId="53C8AD5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21B00027" w14:textId="2CD7F19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802A99D" w14:textId="63A8D94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931D6E3" w14:textId="0913B7F9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54F1D" w:rsidRPr="000241C9" w14:paraId="0E5EB0F0" w14:textId="77777777" w:rsidTr="00B70716">
        <w:trPr>
          <w:trHeight w:val="315"/>
          <w:jc w:val="center"/>
        </w:trPr>
        <w:tc>
          <w:tcPr>
            <w:tcW w:w="565" w:type="dxa"/>
          </w:tcPr>
          <w:p w14:paraId="17950ACA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BCB93BD" w14:textId="6D9634A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ГБУЗ "Городская </w:t>
            </w: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больница</w:t>
            </w:r>
            <w:proofErr w:type="gram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ЗАТО г. Радужный"</w:t>
            </w:r>
          </w:p>
        </w:tc>
        <w:tc>
          <w:tcPr>
            <w:tcW w:w="1905" w:type="dxa"/>
            <w:noWrap/>
            <w:vAlign w:val="center"/>
          </w:tcPr>
          <w:p w14:paraId="5BEFA7E1" w14:textId="3A966BC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Дарьин Михаил 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Николаевич</w:t>
            </w:r>
          </w:p>
        </w:tc>
        <w:tc>
          <w:tcPr>
            <w:tcW w:w="1837" w:type="dxa"/>
            <w:noWrap/>
            <w:vAlign w:val="bottom"/>
          </w:tcPr>
          <w:p w14:paraId="14084400" w14:textId="2967258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Начальник 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отдела материально-технического снабжения</w:t>
            </w:r>
          </w:p>
        </w:tc>
        <w:tc>
          <w:tcPr>
            <w:tcW w:w="992" w:type="dxa"/>
            <w:noWrap/>
            <w:vAlign w:val="center"/>
          </w:tcPr>
          <w:p w14:paraId="1C255EA3" w14:textId="75320A3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4 года</w:t>
            </w:r>
          </w:p>
        </w:tc>
        <w:tc>
          <w:tcPr>
            <w:tcW w:w="1698" w:type="dxa"/>
            <w:noWrap/>
            <w:vAlign w:val="center"/>
          </w:tcPr>
          <w:p w14:paraId="60AC5440" w14:textId="3BB16BB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5B2231A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820990F" w14:textId="4039400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ивно-технический</w:t>
            </w:r>
          </w:p>
        </w:tc>
        <w:tc>
          <w:tcPr>
            <w:tcW w:w="1980" w:type="dxa"/>
          </w:tcPr>
          <w:p w14:paraId="359C99C2" w14:textId="20CAE3D8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E73DE4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lastRenderedPageBreak/>
              <w:t>10:20</w:t>
            </w:r>
          </w:p>
        </w:tc>
      </w:tr>
      <w:tr w:rsidR="00454F1D" w:rsidRPr="000241C9" w14:paraId="60497171" w14:textId="77777777" w:rsidTr="000C0F31">
        <w:trPr>
          <w:trHeight w:val="315"/>
          <w:jc w:val="center"/>
        </w:trPr>
        <w:tc>
          <w:tcPr>
            <w:tcW w:w="565" w:type="dxa"/>
          </w:tcPr>
          <w:p w14:paraId="61B69B7C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577DC02" w14:textId="74449BA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Межрегиональный филиал ФКУ "Центр по обеспечению деятельности Казначейства России" в г. Владимире</w:t>
            </w:r>
          </w:p>
        </w:tc>
        <w:tc>
          <w:tcPr>
            <w:tcW w:w="1905" w:type="dxa"/>
            <w:noWrap/>
            <w:vAlign w:val="center"/>
          </w:tcPr>
          <w:p w14:paraId="52400B26" w14:textId="4C2ED24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Доронов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Андрей Рудольфович</w:t>
            </w:r>
          </w:p>
        </w:tc>
        <w:tc>
          <w:tcPr>
            <w:tcW w:w="1837" w:type="dxa"/>
            <w:noWrap/>
            <w:vAlign w:val="bottom"/>
          </w:tcPr>
          <w:p w14:paraId="7DF88326" w14:textId="7F97F74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Ведущий инженер</w:t>
            </w:r>
          </w:p>
        </w:tc>
        <w:tc>
          <w:tcPr>
            <w:tcW w:w="992" w:type="dxa"/>
            <w:noWrap/>
            <w:vAlign w:val="bottom"/>
          </w:tcPr>
          <w:p w14:paraId="41CC3A8C" w14:textId="165222E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2EEDC82" w14:textId="1675363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08E444A" w14:textId="096C19F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5CDE9549" w14:textId="10A21D2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211F985" w14:textId="11ABB592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54F1D" w:rsidRPr="000241C9" w14:paraId="6F9E190F" w14:textId="77777777" w:rsidTr="00AA7445">
        <w:trPr>
          <w:trHeight w:val="315"/>
          <w:jc w:val="center"/>
        </w:trPr>
        <w:tc>
          <w:tcPr>
            <w:tcW w:w="565" w:type="dxa"/>
          </w:tcPr>
          <w:p w14:paraId="7C91EAB7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4E6798D" w14:textId="2622C89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Фолие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D1CE7F" w14:textId="5BB25A8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Лукьянов Станислав Владимирович</w:t>
            </w:r>
          </w:p>
        </w:tc>
        <w:tc>
          <w:tcPr>
            <w:tcW w:w="1837" w:type="dxa"/>
            <w:noWrap/>
            <w:vAlign w:val="center"/>
          </w:tcPr>
          <w:p w14:paraId="43EBA16C" w14:textId="17458DF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419C8A6B" w14:textId="26F02FE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2D771113" w14:textId="67E85E4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D6D673" w14:textId="12C0534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BEDDDBC" w14:textId="0ADB2FD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  <w:proofErr w:type="gram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3F60349D" w14:textId="49FD64E6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54F1D" w:rsidRPr="000241C9" w14:paraId="304DE1F8" w14:textId="77777777" w:rsidTr="00B70716">
        <w:trPr>
          <w:trHeight w:val="315"/>
          <w:jc w:val="center"/>
        </w:trPr>
        <w:tc>
          <w:tcPr>
            <w:tcW w:w="565" w:type="dxa"/>
          </w:tcPr>
          <w:p w14:paraId="1F343782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1422ECC" w14:textId="2126CB2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"Первый клинический медицинский центр"</w:t>
            </w:r>
          </w:p>
        </w:tc>
        <w:tc>
          <w:tcPr>
            <w:tcW w:w="1905" w:type="dxa"/>
            <w:noWrap/>
            <w:vAlign w:val="center"/>
          </w:tcPr>
          <w:p w14:paraId="530A2744" w14:textId="19E8C3A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Тараев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Павел Викторович</w:t>
            </w:r>
          </w:p>
        </w:tc>
        <w:tc>
          <w:tcPr>
            <w:tcW w:w="1837" w:type="dxa"/>
            <w:noWrap/>
            <w:vAlign w:val="bottom"/>
          </w:tcPr>
          <w:p w14:paraId="47914FC4" w14:textId="0A2412D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Руководитель </w:t>
            </w:r>
          </w:p>
        </w:tc>
        <w:tc>
          <w:tcPr>
            <w:tcW w:w="992" w:type="dxa"/>
            <w:noWrap/>
            <w:vAlign w:val="center"/>
          </w:tcPr>
          <w:p w14:paraId="2CADF9E8" w14:textId="3A18585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2958FBBF" w14:textId="13DC629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5BE8648" w14:textId="097C948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9326555" w14:textId="07DD73F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47C3A93E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54F1D" w:rsidRPr="000241C9" w14:paraId="4462F3CD" w14:textId="77777777" w:rsidTr="00C539CF">
        <w:trPr>
          <w:trHeight w:val="315"/>
          <w:jc w:val="center"/>
        </w:trPr>
        <w:tc>
          <w:tcPr>
            <w:tcW w:w="565" w:type="dxa"/>
          </w:tcPr>
          <w:p w14:paraId="36E2C5F5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D10778" w14:textId="6F74789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"Карго Траст"</w:t>
            </w:r>
          </w:p>
        </w:tc>
        <w:tc>
          <w:tcPr>
            <w:tcW w:w="1905" w:type="dxa"/>
            <w:noWrap/>
            <w:vAlign w:val="center"/>
          </w:tcPr>
          <w:p w14:paraId="52185AAA" w14:textId="4C94436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Москвин Александр Евгеньевич</w:t>
            </w:r>
          </w:p>
        </w:tc>
        <w:tc>
          <w:tcPr>
            <w:tcW w:w="1837" w:type="dxa"/>
            <w:noWrap/>
            <w:vAlign w:val="bottom"/>
          </w:tcPr>
          <w:p w14:paraId="0B5AFDF5" w14:textId="09BC910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Механик по ремонту и техническому обслуживанию автотранспортных средств</w:t>
            </w:r>
          </w:p>
        </w:tc>
        <w:tc>
          <w:tcPr>
            <w:tcW w:w="992" w:type="dxa"/>
            <w:noWrap/>
            <w:vAlign w:val="bottom"/>
          </w:tcPr>
          <w:p w14:paraId="3CCD5D72" w14:textId="203DCCB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D86B628" w14:textId="7897280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2406EAE9" w14:textId="1111DF7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386E9FF9" w14:textId="5A6CCB5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6FBD732" w14:textId="2018F87E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54F1D" w:rsidRPr="000241C9" w14:paraId="5FE7D9D4" w14:textId="77777777" w:rsidTr="00C539CF">
        <w:trPr>
          <w:trHeight w:val="315"/>
          <w:jc w:val="center"/>
        </w:trPr>
        <w:tc>
          <w:tcPr>
            <w:tcW w:w="565" w:type="dxa"/>
          </w:tcPr>
          <w:p w14:paraId="232FD245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A26FE3" w14:textId="3510BFA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"Карго Траст"</w:t>
            </w:r>
          </w:p>
        </w:tc>
        <w:tc>
          <w:tcPr>
            <w:tcW w:w="1905" w:type="dxa"/>
            <w:noWrap/>
            <w:vAlign w:val="center"/>
          </w:tcPr>
          <w:p w14:paraId="7EAB5AF6" w14:textId="4891CEB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Михайлов Василий Васильевич</w:t>
            </w:r>
          </w:p>
        </w:tc>
        <w:tc>
          <w:tcPr>
            <w:tcW w:w="1837" w:type="dxa"/>
            <w:noWrap/>
            <w:vAlign w:val="bottom"/>
          </w:tcPr>
          <w:p w14:paraId="0ECD872E" w14:textId="344C06E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отдела по ремонту и техническому обслуживанию транспорта</w:t>
            </w:r>
          </w:p>
        </w:tc>
        <w:tc>
          <w:tcPr>
            <w:tcW w:w="992" w:type="dxa"/>
            <w:noWrap/>
            <w:vAlign w:val="bottom"/>
          </w:tcPr>
          <w:p w14:paraId="7DC7B444" w14:textId="263593A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715B9C9F" w14:textId="1E7F978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62946CC8" w14:textId="1520D69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31E1995" w14:textId="38EB3B2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52996851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54F1D" w:rsidRPr="000241C9" w14:paraId="06B82C4B" w14:textId="77777777" w:rsidTr="008E32A4">
        <w:trPr>
          <w:trHeight w:val="315"/>
          <w:jc w:val="center"/>
        </w:trPr>
        <w:tc>
          <w:tcPr>
            <w:tcW w:w="565" w:type="dxa"/>
          </w:tcPr>
          <w:p w14:paraId="5C9C93EC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DE3B2E0" w14:textId="35E03FD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ООО "СХП 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Муравия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3523C07" w14:textId="1E37428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Белов Сергей 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Валерьевич</w:t>
            </w:r>
          </w:p>
        </w:tc>
        <w:tc>
          <w:tcPr>
            <w:tcW w:w="1837" w:type="dxa"/>
            <w:noWrap/>
            <w:vAlign w:val="bottom"/>
          </w:tcPr>
          <w:p w14:paraId="24D5ADBD" w14:textId="2F80A21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Главный 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3476F34B" w14:textId="73C306D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8 лет</w:t>
            </w:r>
          </w:p>
        </w:tc>
        <w:tc>
          <w:tcPr>
            <w:tcW w:w="1698" w:type="dxa"/>
            <w:noWrap/>
            <w:vAlign w:val="bottom"/>
          </w:tcPr>
          <w:p w14:paraId="52605099" w14:textId="51F5771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00DAF1" w14:textId="55301C5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FDC35D4" w14:textId="17281F8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ивно-технический</w:t>
            </w:r>
          </w:p>
        </w:tc>
        <w:tc>
          <w:tcPr>
            <w:tcW w:w="1980" w:type="dxa"/>
          </w:tcPr>
          <w:p w14:paraId="7E09DD87" w14:textId="5B55A5FF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E73DE4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lastRenderedPageBreak/>
              <w:t>10:00</w:t>
            </w:r>
          </w:p>
        </w:tc>
      </w:tr>
      <w:tr w:rsidR="00454F1D" w:rsidRPr="000241C9" w14:paraId="1C9A4EF1" w14:textId="77777777" w:rsidTr="00C539CF">
        <w:trPr>
          <w:trHeight w:val="315"/>
          <w:jc w:val="center"/>
        </w:trPr>
        <w:tc>
          <w:tcPr>
            <w:tcW w:w="565" w:type="dxa"/>
          </w:tcPr>
          <w:p w14:paraId="1BEC3CC5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E4157D" w14:textId="707524E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"СХП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Муравия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9193C48" w14:textId="281E828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Шватов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Владимир Геннадьевич</w:t>
            </w:r>
          </w:p>
        </w:tc>
        <w:tc>
          <w:tcPr>
            <w:tcW w:w="1837" w:type="dxa"/>
            <w:noWrap/>
            <w:vAlign w:val="bottom"/>
          </w:tcPr>
          <w:p w14:paraId="382A6C79" w14:textId="116565C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4E904163" w14:textId="0115DB9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F294E3B" w14:textId="3B24899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EAAEA0D" w14:textId="0C21136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3DE1CC8A" w14:textId="5B806A2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A709F7B" w14:textId="1FBC18BB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54F1D" w:rsidRPr="000241C9" w14:paraId="52DCD46A" w14:textId="77777777" w:rsidTr="00B70716">
        <w:trPr>
          <w:trHeight w:val="315"/>
          <w:jc w:val="center"/>
        </w:trPr>
        <w:tc>
          <w:tcPr>
            <w:tcW w:w="565" w:type="dxa"/>
          </w:tcPr>
          <w:p w14:paraId="06141C11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8578C3" w14:textId="2ACD612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3776C0B5" w14:textId="5E16FF7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Власов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61CBC0DC" w14:textId="71177D0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Механик ПО г. Киржач РЭС Западный</w:t>
            </w:r>
          </w:p>
        </w:tc>
        <w:tc>
          <w:tcPr>
            <w:tcW w:w="992" w:type="dxa"/>
            <w:noWrap/>
            <w:vAlign w:val="center"/>
          </w:tcPr>
          <w:p w14:paraId="60B2A158" w14:textId="3E8B4F7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FE49C9D" w14:textId="33164CD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3842BAA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1449696" w14:textId="70E09ED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2F51C0A6" w14:textId="2A02098B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E587712" w14:textId="36330053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54F1D" w:rsidRPr="000241C9" w14:paraId="66C0CB5E" w14:textId="77777777" w:rsidTr="008E32A4">
        <w:trPr>
          <w:trHeight w:val="315"/>
          <w:jc w:val="center"/>
        </w:trPr>
        <w:tc>
          <w:tcPr>
            <w:tcW w:w="565" w:type="dxa"/>
          </w:tcPr>
          <w:p w14:paraId="631C52A8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9BE806" w14:textId="54B9F38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082104BA" w14:textId="0CAB9B9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Шерменев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Александр Юрьевич</w:t>
            </w:r>
          </w:p>
        </w:tc>
        <w:tc>
          <w:tcPr>
            <w:tcW w:w="1837" w:type="dxa"/>
            <w:noWrap/>
            <w:vAlign w:val="bottom"/>
          </w:tcPr>
          <w:p w14:paraId="75BEFF2D" w14:textId="7517B1A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Мастер ПО г. Суздаль РЭС г. Владимир</w:t>
            </w:r>
          </w:p>
        </w:tc>
        <w:tc>
          <w:tcPr>
            <w:tcW w:w="992" w:type="dxa"/>
            <w:noWrap/>
            <w:vAlign w:val="center"/>
          </w:tcPr>
          <w:p w14:paraId="3B50569C" w14:textId="77EFCDE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141782DB" w14:textId="643D69A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503B96A" w14:textId="2E9E930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AECF7A4" w14:textId="1129E31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4FE52A24" w14:textId="246035DB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58E7F92" w14:textId="2F100000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54F1D" w:rsidRPr="000241C9" w14:paraId="48BBB749" w14:textId="77777777" w:rsidTr="00C923CE">
        <w:trPr>
          <w:trHeight w:val="315"/>
          <w:jc w:val="center"/>
        </w:trPr>
        <w:tc>
          <w:tcPr>
            <w:tcW w:w="565" w:type="dxa"/>
          </w:tcPr>
          <w:p w14:paraId="39AEFF6E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989E878" w14:textId="75D1D57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0AA7FE57" w14:textId="766063F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Коновалков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Михаил Алексеевич</w:t>
            </w:r>
          </w:p>
        </w:tc>
        <w:tc>
          <w:tcPr>
            <w:tcW w:w="1837" w:type="dxa"/>
            <w:noWrap/>
            <w:vAlign w:val="bottom"/>
          </w:tcPr>
          <w:p w14:paraId="69D512AA" w14:textId="28EDC22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Мастер участка ЭРРС по г. Кольчугино РЭС Западный</w:t>
            </w:r>
          </w:p>
        </w:tc>
        <w:tc>
          <w:tcPr>
            <w:tcW w:w="992" w:type="dxa"/>
            <w:noWrap/>
            <w:vAlign w:val="center"/>
          </w:tcPr>
          <w:p w14:paraId="2E39F367" w14:textId="0210952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003B82A0" w14:textId="71E8EE1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7150660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3484299" w14:textId="35D25D3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62FA65D" w14:textId="5EA6D170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0DE29E" w14:textId="77CA82FC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54F1D" w:rsidRPr="000241C9" w14:paraId="35151F4F" w14:textId="77777777" w:rsidTr="00C539CF">
        <w:trPr>
          <w:trHeight w:val="315"/>
          <w:jc w:val="center"/>
        </w:trPr>
        <w:tc>
          <w:tcPr>
            <w:tcW w:w="565" w:type="dxa"/>
          </w:tcPr>
          <w:p w14:paraId="022CFB8A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BA85BF" w14:textId="6DE7F13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18A9B51A" w14:textId="51A9205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Горбунов Дмитрий Николаевич</w:t>
            </w:r>
          </w:p>
        </w:tc>
        <w:tc>
          <w:tcPr>
            <w:tcW w:w="1837" w:type="dxa"/>
            <w:noWrap/>
            <w:vAlign w:val="bottom"/>
          </w:tcPr>
          <w:p w14:paraId="41956037" w14:textId="1137B80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Инженер ПТО РЭС г. Юрьев-Польский</w:t>
            </w:r>
          </w:p>
        </w:tc>
        <w:tc>
          <w:tcPr>
            <w:tcW w:w="992" w:type="dxa"/>
            <w:noWrap/>
            <w:vAlign w:val="center"/>
          </w:tcPr>
          <w:p w14:paraId="1A98F98C" w14:textId="6B17F2F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79AA21FC" w14:textId="4705A98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758D7FB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2B7575E" w14:textId="720E9C0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0E9F78A2" w14:textId="47934D89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6E39D45" w14:textId="0DB51CE3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54F1D" w:rsidRPr="000241C9" w14:paraId="0087DBF8" w14:textId="77777777" w:rsidTr="00B70716">
        <w:trPr>
          <w:trHeight w:val="315"/>
          <w:jc w:val="center"/>
        </w:trPr>
        <w:tc>
          <w:tcPr>
            <w:tcW w:w="565" w:type="dxa"/>
          </w:tcPr>
          <w:p w14:paraId="1D6DD355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512212" w14:textId="45212A0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5894DD3C" w14:textId="022616C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Зотов Сергей Анатольевич</w:t>
            </w:r>
          </w:p>
        </w:tc>
        <w:tc>
          <w:tcPr>
            <w:tcW w:w="1837" w:type="dxa"/>
            <w:noWrap/>
            <w:vAlign w:val="bottom"/>
          </w:tcPr>
          <w:p w14:paraId="61F838B0" w14:textId="52F89F0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Старший механик ПО г. Петушки РЭС Западный</w:t>
            </w:r>
          </w:p>
        </w:tc>
        <w:tc>
          <w:tcPr>
            <w:tcW w:w="992" w:type="dxa"/>
            <w:noWrap/>
            <w:vAlign w:val="center"/>
          </w:tcPr>
          <w:p w14:paraId="0AA39560" w14:textId="7A39413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40A64AC2" w14:textId="3D93E64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5E773AC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E969638" w14:textId="6867343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220DC4E0" w14:textId="51F10FE9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54699D3" w14:textId="6D8A9030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54F1D" w:rsidRPr="000241C9" w14:paraId="2E1DA4D2" w14:textId="77777777" w:rsidTr="00C923CE">
        <w:trPr>
          <w:trHeight w:val="315"/>
          <w:jc w:val="center"/>
        </w:trPr>
        <w:tc>
          <w:tcPr>
            <w:tcW w:w="565" w:type="dxa"/>
          </w:tcPr>
          <w:p w14:paraId="5A095D86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55D69D" w14:textId="39C2886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5C172551" w14:textId="674ADC1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Цветков Дмитрий Валентинович</w:t>
            </w:r>
          </w:p>
        </w:tc>
        <w:tc>
          <w:tcPr>
            <w:tcW w:w="1837" w:type="dxa"/>
            <w:noWrap/>
            <w:vAlign w:val="bottom"/>
          </w:tcPr>
          <w:p w14:paraId="7EFF7DEC" w14:textId="7A6590C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РЭС г. Ковров</w:t>
            </w:r>
          </w:p>
        </w:tc>
        <w:tc>
          <w:tcPr>
            <w:tcW w:w="992" w:type="dxa"/>
            <w:noWrap/>
            <w:vAlign w:val="center"/>
          </w:tcPr>
          <w:p w14:paraId="2A8EBD59" w14:textId="7CCB4D8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102C77D" w14:textId="7034CA1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2ABDD2E" w14:textId="495A6F9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650EE3A" w14:textId="70B5787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59CFE99B" w14:textId="120060B0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841C48A" w14:textId="06BF3D7D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54F1D" w:rsidRPr="000241C9" w14:paraId="174AE90D" w14:textId="77777777" w:rsidTr="00C923CE">
        <w:trPr>
          <w:trHeight w:val="315"/>
          <w:jc w:val="center"/>
        </w:trPr>
        <w:tc>
          <w:tcPr>
            <w:tcW w:w="565" w:type="dxa"/>
          </w:tcPr>
          <w:p w14:paraId="265D0699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9D2DC9E" w14:textId="1352F0F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09668CB7" w14:textId="5983997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Егоров Анатолий Васильевич</w:t>
            </w:r>
          </w:p>
        </w:tc>
        <w:tc>
          <w:tcPr>
            <w:tcW w:w="1837" w:type="dxa"/>
            <w:noWrap/>
            <w:vAlign w:val="bottom"/>
          </w:tcPr>
          <w:p w14:paraId="3E3110DD" w14:textId="6C8B396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участка РЭС г. Владимир</w:t>
            </w:r>
          </w:p>
        </w:tc>
        <w:tc>
          <w:tcPr>
            <w:tcW w:w="992" w:type="dxa"/>
            <w:noWrap/>
            <w:vAlign w:val="center"/>
          </w:tcPr>
          <w:p w14:paraId="7B60B397" w14:textId="1B3F91A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47D6A8BB" w14:textId="489F9E7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4002252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61C4CAB" w14:textId="70C9C41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46B60DB8" w14:textId="4F09B2A5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391E44" w14:textId="695F43F7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54F1D" w:rsidRPr="000241C9" w14:paraId="5258CB0F" w14:textId="77777777" w:rsidTr="008E32A4">
        <w:trPr>
          <w:trHeight w:val="315"/>
          <w:jc w:val="center"/>
        </w:trPr>
        <w:tc>
          <w:tcPr>
            <w:tcW w:w="565" w:type="dxa"/>
          </w:tcPr>
          <w:p w14:paraId="24279C4A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EA37935" w14:textId="402D194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ГАУК ВО "Владимирский академический 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областной драматический театр"</w:t>
            </w:r>
          </w:p>
        </w:tc>
        <w:tc>
          <w:tcPr>
            <w:tcW w:w="1905" w:type="dxa"/>
            <w:noWrap/>
            <w:vAlign w:val="center"/>
          </w:tcPr>
          <w:p w14:paraId="006DB42F" w14:textId="2ADEDB4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Рогачев Анатолий Евгеньевич</w:t>
            </w:r>
          </w:p>
        </w:tc>
        <w:tc>
          <w:tcPr>
            <w:tcW w:w="1837" w:type="dxa"/>
            <w:noWrap/>
            <w:vAlign w:val="center"/>
          </w:tcPr>
          <w:p w14:paraId="0BA61EF5" w14:textId="10D2053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Главный специалист по обслуживанию 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энергосистемы</w:t>
            </w:r>
          </w:p>
        </w:tc>
        <w:tc>
          <w:tcPr>
            <w:tcW w:w="992" w:type="dxa"/>
            <w:noWrap/>
            <w:vAlign w:val="center"/>
          </w:tcPr>
          <w:p w14:paraId="7EFE531A" w14:textId="0C02899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8 лет</w:t>
            </w:r>
          </w:p>
        </w:tc>
        <w:tc>
          <w:tcPr>
            <w:tcW w:w="1698" w:type="dxa"/>
            <w:noWrap/>
            <w:vAlign w:val="bottom"/>
          </w:tcPr>
          <w:p w14:paraId="7DC6F754" w14:textId="72DAD45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0B42E2" w14:textId="326A8C0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C11AB33" w14:textId="2D02052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CE187DD" w14:textId="10147A0E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325F5F0" w14:textId="11F7C578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54F1D" w:rsidRPr="000241C9" w14:paraId="0B02C061" w14:textId="77777777" w:rsidTr="00C923CE">
        <w:trPr>
          <w:trHeight w:val="315"/>
          <w:jc w:val="center"/>
        </w:trPr>
        <w:tc>
          <w:tcPr>
            <w:tcW w:w="565" w:type="dxa"/>
          </w:tcPr>
          <w:p w14:paraId="072778DC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0544CEB" w14:textId="64B7B65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ГАУК ВО "Владимирский академический областной драматический театр"</w:t>
            </w:r>
          </w:p>
        </w:tc>
        <w:tc>
          <w:tcPr>
            <w:tcW w:w="1905" w:type="dxa"/>
            <w:noWrap/>
            <w:vAlign w:val="center"/>
          </w:tcPr>
          <w:p w14:paraId="0D17814E" w14:textId="73E7583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Рогачев Анатолий Евгеньевич</w:t>
            </w:r>
          </w:p>
        </w:tc>
        <w:tc>
          <w:tcPr>
            <w:tcW w:w="1837" w:type="dxa"/>
            <w:noWrap/>
            <w:vAlign w:val="center"/>
          </w:tcPr>
          <w:p w14:paraId="59C84E13" w14:textId="2393208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Главный специалист по обслуживанию энергосистемы</w:t>
            </w:r>
          </w:p>
        </w:tc>
        <w:tc>
          <w:tcPr>
            <w:tcW w:w="992" w:type="dxa"/>
            <w:noWrap/>
            <w:vAlign w:val="center"/>
          </w:tcPr>
          <w:p w14:paraId="74680657" w14:textId="35EB55A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55C836D5" w14:textId="1D1F748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C73B3" w14:textId="06D8CFE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61F9091" w14:textId="2282746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  <w:proofErr w:type="gram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53F9CBF0" w14:textId="250CE864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54F1D" w:rsidRPr="000241C9" w14:paraId="4060A2C4" w14:textId="77777777" w:rsidTr="00C923CE">
        <w:trPr>
          <w:trHeight w:val="315"/>
          <w:jc w:val="center"/>
        </w:trPr>
        <w:tc>
          <w:tcPr>
            <w:tcW w:w="565" w:type="dxa"/>
          </w:tcPr>
          <w:p w14:paraId="269CF74C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4DA1E3C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ГАУК ВО "Владимирский академический областной драматический театр"</w:t>
            </w:r>
          </w:p>
        </w:tc>
        <w:tc>
          <w:tcPr>
            <w:tcW w:w="1905" w:type="dxa"/>
            <w:noWrap/>
            <w:vAlign w:val="center"/>
          </w:tcPr>
          <w:p w14:paraId="060F4DEC" w14:textId="685707F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Жарков Игорь Александрович</w:t>
            </w:r>
          </w:p>
        </w:tc>
        <w:tc>
          <w:tcPr>
            <w:tcW w:w="1837" w:type="dxa"/>
            <w:noWrap/>
            <w:vAlign w:val="center"/>
          </w:tcPr>
          <w:p w14:paraId="142D1AD9" w14:textId="10FD9FB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Техник первой категории</w:t>
            </w:r>
          </w:p>
        </w:tc>
        <w:tc>
          <w:tcPr>
            <w:tcW w:w="992" w:type="dxa"/>
            <w:noWrap/>
            <w:vAlign w:val="center"/>
          </w:tcPr>
          <w:p w14:paraId="216BAE95" w14:textId="10C73EC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3B154300" w14:textId="5887FFA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B82BAB" w14:textId="5C94D69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697022B3" w14:textId="1F51FFF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  <w:proofErr w:type="gram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0DF0163B" w14:textId="4A61602F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54F1D" w:rsidRPr="000241C9" w14:paraId="58335CA0" w14:textId="77777777" w:rsidTr="00C923CE">
        <w:trPr>
          <w:trHeight w:val="315"/>
          <w:jc w:val="center"/>
        </w:trPr>
        <w:tc>
          <w:tcPr>
            <w:tcW w:w="565" w:type="dxa"/>
          </w:tcPr>
          <w:p w14:paraId="1AABAD54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7252FE1" w14:textId="0311A58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Энергоспецсервис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AAA5B3" w14:textId="5CCC318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Некрасов Александр Михайлович</w:t>
            </w:r>
          </w:p>
        </w:tc>
        <w:tc>
          <w:tcPr>
            <w:tcW w:w="1837" w:type="dxa"/>
            <w:noWrap/>
            <w:vAlign w:val="bottom"/>
          </w:tcPr>
          <w:p w14:paraId="45A3B17F" w14:textId="6686D94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Мастер котельной</w:t>
            </w:r>
          </w:p>
        </w:tc>
        <w:tc>
          <w:tcPr>
            <w:tcW w:w="992" w:type="dxa"/>
            <w:noWrap/>
            <w:vAlign w:val="bottom"/>
          </w:tcPr>
          <w:p w14:paraId="33DD3D83" w14:textId="63932B0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498DA567" w14:textId="6FFFB41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A0F3FF3" w14:textId="0EE02EE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6153DD3" w14:textId="40261E1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7F17462" w14:textId="4F9BD66C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54F1D" w:rsidRPr="000241C9" w14:paraId="02A7A3F3" w14:textId="77777777" w:rsidTr="00B70716">
        <w:trPr>
          <w:trHeight w:val="315"/>
          <w:jc w:val="center"/>
        </w:trPr>
        <w:tc>
          <w:tcPr>
            <w:tcW w:w="565" w:type="dxa"/>
          </w:tcPr>
          <w:p w14:paraId="6E8766BA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B7CD977" w14:textId="5C855A2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"Первый клинический медицинский центр"</w:t>
            </w:r>
          </w:p>
        </w:tc>
        <w:tc>
          <w:tcPr>
            <w:tcW w:w="1905" w:type="dxa"/>
            <w:noWrap/>
            <w:vAlign w:val="center"/>
          </w:tcPr>
          <w:p w14:paraId="5FAF99A6" w14:textId="17F013E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Тучин Сергей Иванович</w:t>
            </w:r>
          </w:p>
        </w:tc>
        <w:tc>
          <w:tcPr>
            <w:tcW w:w="1837" w:type="dxa"/>
            <w:noWrap/>
            <w:vAlign w:val="bottom"/>
          </w:tcPr>
          <w:p w14:paraId="6EA652F6" w14:textId="1808BB6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Инженер по обслуживанию систем вентиляции, кондиционирования и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7DC9A984" w14:textId="5E982D2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C791A6D" w14:textId="0AA3C89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CF7899D" w14:textId="0446941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F67007D" w14:textId="40D6E8C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D8A7494" w14:textId="7AFD8493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54F1D" w:rsidRPr="000241C9" w14:paraId="2B33D011" w14:textId="77777777" w:rsidTr="00C539CF">
        <w:trPr>
          <w:trHeight w:val="315"/>
          <w:jc w:val="center"/>
        </w:trPr>
        <w:tc>
          <w:tcPr>
            <w:tcW w:w="565" w:type="dxa"/>
          </w:tcPr>
          <w:p w14:paraId="26C9FD98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E127EEE" w14:textId="7B1AD0D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"Первый клинический медицинский центр"</w:t>
            </w:r>
          </w:p>
        </w:tc>
        <w:tc>
          <w:tcPr>
            <w:tcW w:w="1905" w:type="dxa"/>
            <w:noWrap/>
            <w:vAlign w:val="center"/>
          </w:tcPr>
          <w:p w14:paraId="169C3F53" w14:textId="492E84A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Васильев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03362098" w14:textId="6E7E5DC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Ведущий инженер</w:t>
            </w:r>
          </w:p>
        </w:tc>
        <w:tc>
          <w:tcPr>
            <w:tcW w:w="992" w:type="dxa"/>
            <w:noWrap/>
            <w:vAlign w:val="center"/>
          </w:tcPr>
          <w:p w14:paraId="4E8D2359" w14:textId="3344267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1791F167" w14:textId="21E37BA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4E6C9F8" w14:textId="5E668A3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4DF08DC" w14:textId="66C5A15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B63AAA0" w14:textId="44368DF6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54F1D" w:rsidRPr="000241C9" w14:paraId="68B243FA" w14:textId="77777777" w:rsidTr="008E32A4">
        <w:trPr>
          <w:trHeight w:val="315"/>
          <w:jc w:val="center"/>
        </w:trPr>
        <w:tc>
          <w:tcPr>
            <w:tcW w:w="565" w:type="dxa"/>
          </w:tcPr>
          <w:p w14:paraId="45922151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14F0D4" w14:textId="4079AD8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4867A4AB" w14:textId="0EDDB66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Лазарев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4B25220A" w14:textId="7CFBA93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Ведущий инженер ПО Восток РЭС г. </w:t>
            </w: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Владимир</w:t>
            </w:r>
          </w:p>
        </w:tc>
        <w:tc>
          <w:tcPr>
            <w:tcW w:w="992" w:type="dxa"/>
            <w:noWrap/>
            <w:vAlign w:val="center"/>
          </w:tcPr>
          <w:p w14:paraId="6A97C561" w14:textId="1B0ECE6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lastRenderedPageBreak/>
              <w:t>13 лет</w:t>
            </w:r>
          </w:p>
        </w:tc>
        <w:tc>
          <w:tcPr>
            <w:tcW w:w="1698" w:type="dxa"/>
            <w:noWrap/>
            <w:vAlign w:val="bottom"/>
          </w:tcPr>
          <w:p w14:paraId="5B7BFBB8" w14:textId="4EEDD28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599BB65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C54256D" w14:textId="0636A4F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632C94AC" w14:textId="1EBF968E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0506EAA" w14:textId="1F883118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54F1D" w:rsidRPr="000241C9" w14:paraId="501B654C" w14:textId="77777777" w:rsidTr="008E32A4">
        <w:trPr>
          <w:trHeight w:val="315"/>
          <w:jc w:val="center"/>
        </w:trPr>
        <w:tc>
          <w:tcPr>
            <w:tcW w:w="565" w:type="dxa"/>
          </w:tcPr>
          <w:p w14:paraId="2594AEAC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FDB86D" w14:textId="5B23EAB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4799136D" w14:textId="33D47E7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Иудин Владимир Викторович</w:t>
            </w:r>
          </w:p>
        </w:tc>
        <w:tc>
          <w:tcPr>
            <w:tcW w:w="1837" w:type="dxa"/>
            <w:noWrap/>
            <w:vAlign w:val="bottom"/>
          </w:tcPr>
          <w:p w14:paraId="568B10AB" w14:textId="0DCDBDB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Диспетчер ПО г. Суздаль РЭС г. Владимир</w:t>
            </w:r>
          </w:p>
        </w:tc>
        <w:tc>
          <w:tcPr>
            <w:tcW w:w="992" w:type="dxa"/>
            <w:noWrap/>
            <w:vAlign w:val="center"/>
          </w:tcPr>
          <w:p w14:paraId="300B4252" w14:textId="4AE4A66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3AFC013B" w14:textId="1DDFC86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0C80C2C" w14:textId="1090B80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587E8B9" w14:textId="5827E35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09F7DB0D" w14:textId="03B716C3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49B2D09" w14:textId="3071F9C8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54F1D" w:rsidRPr="000241C9" w14:paraId="52B9A882" w14:textId="77777777" w:rsidTr="008E32A4">
        <w:trPr>
          <w:trHeight w:val="315"/>
          <w:jc w:val="center"/>
        </w:trPr>
        <w:tc>
          <w:tcPr>
            <w:tcW w:w="565" w:type="dxa"/>
          </w:tcPr>
          <w:p w14:paraId="17D6FD89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C93568" w14:textId="49C3953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1B1298F2" w14:textId="0ECB6FC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Закомалдин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Максим Геннадьевич</w:t>
            </w:r>
          </w:p>
        </w:tc>
        <w:tc>
          <w:tcPr>
            <w:tcW w:w="1837" w:type="dxa"/>
            <w:noWrap/>
            <w:vAlign w:val="bottom"/>
          </w:tcPr>
          <w:p w14:paraId="33823E4D" w14:textId="4BD8185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Главный инженер РЭС г. Гусь-Хрустальный</w:t>
            </w:r>
          </w:p>
        </w:tc>
        <w:tc>
          <w:tcPr>
            <w:tcW w:w="992" w:type="dxa"/>
            <w:noWrap/>
            <w:vAlign w:val="center"/>
          </w:tcPr>
          <w:p w14:paraId="269CE744" w14:textId="4108F8C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6C60E6A1" w14:textId="69B19D2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7CA0E7" w14:textId="79F3665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435A5D8" w14:textId="6B68F5D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092826D7" w14:textId="3203BAFB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466B1A3" w14:textId="221540AC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54F1D" w:rsidRPr="000241C9" w14:paraId="47E9061E" w14:textId="77777777" w:rsidTr="008E32A4">
        <w:trPr>
          <w:trHeight w:val="315"/>
          <w:jc w:val="center"/>
        </w:trPr>
        <w:tc>
          <w:tcPr>
            <w:tcW w:w="565" w:type="dxa"/>
          </w:tcPr>
          <w:p w14:paraId="2F0D5AFD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E6876BA" w14:textId="29EB7E4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789F76BD" w14:textId="6BF32D9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Чепурных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Олег Владимирович</w:t>
            </w:r>
          </w:p>
        </w:tc>
        <w:tc>
          <w:tcPr>
            <w:tcW w:w="1837" w:type="dxa"/>
            <w:noWrap/>
            <w:vAlign w:val="bottom"/>
          </w:tcPr>
          <w:p w14:paraId="189B2135" w14:textId="6EF64A1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Мастер ПО г. Судогда РЭС г. Владимир</w:t>
            </w:r>
          </w:p>
        </w:tc>
        <w:tc>
          <w:tcPr>
            <w:tcW w:w="992" w:type="dxa"/>
            <w:noWrap/>
            <w:vAlign w:val="center"/>
          </w:tcPr>
          <w:p w14:paraId="12559B24" w14:textId="2BA82BE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792D5FFC" w14:textId="27FD806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6ADC768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718EA7D" w14:textId="4E8C988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61E86CC3" w14:textId="40C2B119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CA16D40" w14:textId="6094D486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54F1D" w:rsidRPr="000241C9" w14:paraId="73D038FB" w14:textId="77777777" w:rsidTr="00AA7445">
        <w:trPr>
          <w:trHeight w:val="315"/>
          <w:jc w:val="center"/>
        </w:trPr>
        <w:tc>
          <w:tcPr>
            <w:tcW w:w="565" w:type="dxa"/>
          </w:tcPr>
          <w:p w14:paraId="5E7624C8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1B0F731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166F4DF2" w14:textId="3B22D43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Лежмаков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Николай Викторович</w:t>
            </w:r>
          </w:p>
        </w:tc>
        <w:tc>
          <w:tcPr>
            <w:tcW w:w="1837" w:type="dxa"/>
            <w:noWrap/>
            <w:vAlign w:val="bottom"/>
          </w:tcPr>
          <w:p w14:paraId="470E03DF" w14:textId="32B1974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ПО г. Судогда РЭС г. Владимир</w:t>
            </w:r>
          </w:p>
        </w:tc>
        <w:tc>
          <w:tcPr>
            <w:tcW w:w="992" w:type="dxa"/>
            <w:noWrap/>
            <w:vAlign w:val="center"/>
          </w:tcPr>
          <w:p w14:paraId="7FB75C5F" w14:textId="23D58C8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385FAAF6" w14:textId="2557CBF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35BAAE5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84B6827" w14:textId="460763B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1FE74F26" w14:textId="0D8A86CE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7D43A60" w14:textId="319C9F37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54F1D" w:rsidRPr="000241C9" w14:paraId="22687CB1" w14:textId="77777777" w:rsidTr="00C923CE">
        <w:trPr>
          <w:trHeight w:val="315"/>
          <w:jc w:val="center"/>
        </w:trPr>
        <w:tc>
          <w:tcPr>
            <w:tcW w:w="565" w:type="dxa"/>
          </w:tcPr>
          <w:p w14:paraId="2A654E64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7D1CE3" w14:textId="596B427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59C9D9AD" w14:textId="0C0F8CD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Гришин Сергей Алексеевич</w:t>
            </w:r>
          </w:p>
        </w:tc>
        <w:tc>
          <w:tcPr>
            <w:tcW w:w="1837" w:type="dxa"/>
            <w:noWrap/>
            <w:vAlign w:val="bottom"/>
          </w:tcPr>
          <w:p w14:paraId="2FB097F1" w14:textId="3958671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Мастер участка ПО г. Судогда РЭС г. Владимир</w:t>
            </w:r>
          </w:p>
        </w:tc>
        <w:tc>
          <w:tcPr>
            <w:tcW w:w="992" w:type="dxa"/>
            <w:noWrap/>
            <w:vAlign w:val="center"/>
          </w:tcPr>
          <w:p w14:paraId="24C1C714" w14:textId="57E20A4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38FF0B87" w14:textId="6B2033E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7B4EBA0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0BD28F0" w14:textId="6363E3F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13D845A0" w14:textId="50AC215B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AF3B4B5" w14:textId="77206A58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54F1D" w:rsidRPr="000241C9" w14:paraId="4DA9A0DD" w14:textId="77777777" w:rsidTr="008E32A4">
        <w:trPr>
          <w:trHeight w:val="315"/>
          <w:jc w:val="center"/>
        </w:trPr>
        <w:tc>
          <w:tcPr>
            <w:tcW w:w="565" w:type="dxa"/>
          </w:tcPr>
          <w:p w14:paraId="009EEB4B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BB55ABC" w14:textId="0567A21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2766CADF" w14:textId="73A6882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Арбузов Сергей Алексеевич</w:t>
            </w:r>
          </w:p>
        </w:tc>
        <w:tc>
          <w:tcPr>
            <w:tcW w:w="1837" w:type="dxa"/>
            <w:noWrap/>
            <w:vAlign w:val="bottom"/>
          </w:tcPr>
          <w:p w14:paraId="2D8193AC" w14:textId="6D6CE20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участка РЭС г. Юрьев-Польский</w:t>
            </w:r>
          </w:p>
        </w:tc>
        <w:tc>
          <w:tcPr>
            <w:tcW w:w="992" w:type="dxa"/>
            <w:noWrap/>
            <w:vAlign w:val="center"/>
          </w:tcPr>
          <w:p w14:paraId="5F0AEBF9" w14:textId="4994FE1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410B9C07" w14:textId="6D4D6E6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6288F1C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8B7DE37" w14:textId="7E19A98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10D49CDB" w14:textId="6F59DFF6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7922BDD" w14:textId="6323FFFD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54F1D" w:rsidRPr="000241C9" w14:paraId="715755B5" w14:textId="77777777" w:rsidTr="008E32A4">
        <w:trPr>
          <w:trHeight w:val="315"/>
          <w:jc w:val="center"/>
        </w:trPr>
        <w:tc>
          <w:tcPr>
            <w:tcW w:w="565" w:type="dxa"/>
          </w:tcPr>
          <w:p w14:paraId="4AE69BF7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FA2455" w14:textId="57D8C11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16507CF1" w14:textId="6409D39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Алабов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Николай Викторович</w:t>
            </w:r>
          </w:p>
        </w:tc>
        <w:tc>
          <w:tcPr>
            <w:tcW w:w="1837" w:type="dxa"/>
            <w:noWrap/>
            <w:vAlign w:val="bottom"/>
          </w:tcPr>
          <w:p w14:paraId="28D5D589" w14:textId="19B3E27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ПО г. Собинка РЭС г. Владимир</w:t>
            </w:r>
          </w:p>
        </w:tc>
        <w:tc>
          <w:tcPr>
            <w:tcW w:w="992" w:type="dxa"/>
            <w:noWrap/>
            <w:vAlign w:val="center"/>
          </w:tcPr>
          <w:p w14:paraId="2E6DB426" w14:textId="16EA926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41A4E54E" w14:textId="0E57F86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DFDB075" w14:textId="0CC7A40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8677184" w14:textId="0EC1BE7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737A95EA" w14:textId="0A669C9E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0D61E5B" w14:textId="643512ED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54F1D" w:rsidRPr="000241C9" w14:paraId="78B8BD35" w14:textId="77777777" w:rsidTr="008E32A4">
        <w:trPr>
          <w:trHeight w:val="315"/>
          <w:jc w:val="center"/>
        </w:trPr>
        <w:tc>
          <w:tcPr>
            <w:tcW w:w="565" w:type="dxa"/>
          </w:tcPr>
          <w:p w14:paraId="3E9481C8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2439D23" w14:textId="514F186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56F02C7E" w14:textId="11F009E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Лукасевич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Валерий Леонидович</w:t>
            </w:r>
          </w:p>
        </w:tc>
        <w:tc>
          <w:tcPr>
            <w:tcW w:w="1837" w:type="dxa"/>
            <w:noWrap/>
            <w:vAlign w:val="bottom"/>
          </w:tcPr>
          <w:p w14:paraId="56E7C360" w14:textId="4B72E62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ПО г. Петушки РЭС Западный</w:t>
            </w:r>
          </w:p>
        </w:tc>
        <w:tc>
          <w:tcPr>
            <w:tcW w:w="992" w:type="dxa"/>
            <w:noWrap/>
            <w:vAlign w:val="center"/>
          </w:tcPr>
          <w:p w14:paraId="143F1F68" w14:textId="13AA65A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4A490FA" w14:textId="59A98DE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47763AE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92575CE" w14:textId="6C38CD2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0D2545AB" w14:textId="2F4D48EF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EE5ED3" w14:textId="1B8F5177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54F1D" w:rsidRPr="000241C9" w14:paraId="3A59EA8D" w14:textId="77777777" w:rsidTr="00C923CE">
        <w:trPr>
          <w:trHeight w:val="315"/>
          <w:jc w:val="center"/>
        </w:trPr>
        <w:tc>
          <w:tcPr>
            <w:tcW w:w="565" w:type="dxa"/>
          </w:tcPr>
          <w:p w14:paraId="3E7BFD1B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A9D0AC" w14:textId="604F1D7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4EB7247C" w14:textId="2B17551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Мурышкин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Олег Владимирович</w:t>
            </w:r>
          </w:p>
        </w:tc>
        <w:tc>
          <w:tcPr>
            <w:tcW w:w="1837" w:type="dxa"/>
            <w:noWrap/>
            <w:vAlign w:val="bottom"/>
          </w:tcPr>
          <w:p w14:paraId="62FF8642" w14:textId="04A3E76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участка РЭС г. Гусь-Хрустальный</w:t>
            </w:r>
          </w:p>
        </w:tc>
        <w:tc>
          <w:tcPr>
            <w:tcW w:w="992" w:type="dxa"/>
            <w:noWrap/>
            <w:vAlign w:val="center"/>
          </w:tcPr>
          <w:p w14:paraId="7FCE6A50" w14:textId="2BAA1D6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2CD18530" w14:textId="43DF20A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F3B4E" w14:textId="3397B38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0C31A5F" w14:textId="00022F3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7D76BE0" w14:textId="1CB50EA7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E526782" w14:textId="58A05FFD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54F1D" w:rsidRPr="000241C9" w14:paraId="0128EE68" w14:textId="77777777" w:rsidTr="00C923CE">
        <w:trPr>
          <w:trHeight w:val="315"/>
          <w:jc w:val="center"/>
        </w:trPr>
        <w:tc>
          <w:tcPr>
            <w:tcW w:w="565" w:type="dxa"/>
          </w:tcPr>
          <w:p w14:paraId="4AA955B6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4A0321" w14:textId="11C8D25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7B66E4EC" w14:textId="5BE0BDB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Чепелев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Вадим Валерьевич</w:t>
            </w:r>
          </w:p>
        </w:tc>
        <w:tc>
          <w:tcPr>
            <w:tcW w:w="1837" w:type="dxa"/>
            <w:noWrap/>
            <w:vAlign w:val="bottom"/>
          </w:tcPr>
          <w:p w14:paraId="35692D11" w14:textId="0D06CF6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ПО г. Киржач РЭС Западный</w:t>
            </w:r>
          </w:p>
        </w:tc>
        <w:tc>
          <w:tcPr>
            <w:tcW w:w="992" w:type="dxa"/>
            <w:noWrap/>
            <w:vAlign w:val="center"/>
          </w:tcPr>
          <w:p w14:paraId="1EF2BE6B" w14:textId="360B988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617FCF28" w14:textId="7C9C654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1033CE4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C0F950F" w14:textId="17719DBE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1CD62204" w14:textId="38821162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DE3A474" w14:textId="1FAD5B9D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54F1D" w:rsidRPr="000241C9" w14:paraId="26277916" w14:textId="77777777" w:rsidTr="00B70716">
        <w:trPr>
          <w:trHeight w:val="315"/>
          <w:jc w:val="center"/>
        </w:trPr>
        <w:tc>
          <w:tcPr>
            <w:tcW w:w="565" w:type="dxa"/>
          </w:tcPr>
          <w:p w14:paraId="2AB5C077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A5615C" w14:textId="2ACD1DB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7894CEE0" w14:textId="6BAD336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Перетокин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Сергей Николаевич</w:t>
            </w:r>
          </w:p>
        </w:tc>
        <w:tc>
          <w:tcPr>
            <w:tcW w:w="1837" w:type="dxa"/>
            <w:noWrap/>
            <w:vAlign w:val="bottom"/>
          </w:tcPr>
          <w:p w14:paraId="7FD15A03" w14:textId="28629AF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ПО г. Кольчугино РЭС Западный</w:t>
            </w:r>
          </w:p>
        </w:tc>
        <w:tc>
          <w:tcPr>
            <w:tcW w:w="992" w:type="dxa"/>
            <w:noWrap/>
            <w:vAlign w:val="center"/>
          </w:tcPr>
          <w:p w14:paraId="1D7721FF" w14:textId="6961FE2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E6005AE" w14:textId="0A15CA1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727D9AF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C9D2F30" w14:textId="00AC0D5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5527F9A3" w14:textId="1B71DDA2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A0BAB4" w14:textId="6D7E41C0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54F1D" w:rsidRPr="000241C9" w14:paraId="26D66246" w14:textId="77777777" w:rsidTr="00C923CE">
        <w:trPr>
          <w:trHeight w:val="315"/>
          <w:jc w:val="center"/>
        </w:trPr>
        <w:tc>
          <w:tcPr>
            <w:tcW w:w="565" w:type="dxa"/>
          </w:tcPr>
          <w:p w14:paraId="0309E329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5C55D1" w14:textId="23F45C0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4A54F610" w14:textId="02D05CF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Никифоров Владимир Валентинович</w:t>
            </w:r>
          </w:p>
        </w:tc>
        <w:tc>
          <w:tcPr>
            <w:tcW w:w="1837" w:type="dxa"/>
            <w:noWrap/>
            <w:vAlign w:val="bottom"/>
          </w:tcPr>
          <w:p w14:paraId="3870AB11" w14:textId="7FC34D2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Главный инженер РЭС г. Ковров</w:t>
            </w:r>
          </w:p>
        </w:tc>
        <w:tc>
          <w:tcPr>
            <w:tcW w:w="992" w:type="dxa"/>
            <w:noWrap/>
            <w:vAlign w:val="center"/>
          </w:tcPr>
          <w:p w14:paraId="555F6A31" w14:textId="1BB8E72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4879AA6C" w14:textId="2503D0D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014E267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689CC16" w14:textId="7A25D40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7F675502" w14:textId="78051337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A3538F2" w14:textId="6B0C67E3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54F1D" w:rsidRPr="000241C9" w14:paraId="4ACFBFF9" w14:textId="77777777" w:rsidTr="008E32A4">
        <w:trPr>
          <w:trHeight w:val="315"/>
          <w:jc w:val="center"/>
        </w:trPr>
        <w:tc>
          <w:tcPr>
            <w:tcW w:w="565" w:type="dxa"/>
          </w:tcPr>
          <w:p w14:paraId="150584C2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C2C8F1" w14:textId="40DE874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ГАУК ВО "Владимирский академический областной драматический театр"</w:t>
            </w:r>
          </w:p>
        </w:tc>
        <w:tc>
          <w:tcPr>
            <w:tcW w:w="1905" w:type="dxa"/>
            <w:noWrap/>
            <w:vAlign w:val="center"/>
          </w:tcPr>
          <w:p w14:paraId="3EA37D73" w14:textId="65C4A4B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Белов Игорь Александрович</w:t>
            </w:r>
          </w:p>
        </w:tc>
        <w:tc>
          <w:tcPr>
            <w:tcW w:w="1837" w:type="dxa"/>
            <w:noWrap/>
            <w:vAlign w:val="center"/>
          </w:tcPr>
          <w:p w14:paraId="21106B96" w14:textId="51DA998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Техник первой категории</w:t>
            </w:r>
          </w:p>
        </w:tc>
        <w:tc>
          <w:tcPr>
            <w:tcW w:w="992" w:type="dxa"/>
            <w:noWrap/>
            <w:vAlign w:val="center"/>
          </w:tcPr>
          <w:p w14:paraId="0DFC25EC" w14:textId="0A5DAC6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1D478CB4" w14:textId="3643BC0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ED912F" w14:textId="292B2BC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0E78FF8" w14:textId="14FBB7A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73DE4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  <w:proofErr w:type="gram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6E8AD30A" w14:textId="6D0D50E8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54F1D" w:rsidRPr="000241C9" w14:paraId="1A267C97" w14:textId="77777777" w:rsidTr="00C923CE">
        <w:trPr>
          <w:trHeight w:val="315"/>
          <w:jc w:val="center"/>
        </w:trPr>
        <w:tc>
          <w:tcPr>
            <w:tcW w:w="565" w:type="dxa"/>
          </w:tcPr>
          <w:p w14:paraId="666932A4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CC89B03" w14:textId="656CC92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66EFAF55" w14:textId="52CDEEC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Куманейкин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Алексей Николаевич</w:t>
            </w:r>
          </w:p>
        </w:tc>
        <w:tc>
          <w:tcPr>
            <w:tcW w:w="1837" w:type="dxa"/>
            <w:noWrap/>
            <w:vAlign w:val="bottom"/>
          </w:tcPr>
          <w:p w14:paraId="142649CA" w14:textId="4FD39DE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Начальник ПО г. Камешково РЭС г. Ковров</w:t>
            </w:r>
          </w:p>
        </w:tc>
        <w:tc>
          <w:tcPr>
            <w:tcW w:w="992" w:type="dxa"/>
            <w:noWrap/>
            <w:vAlign w:val="center"/>
          </w:tcPr>
          <w:p w14:paraId="1BE9922B" w14:textId="067F6A2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A992F8B" w14:textId="6AC4E26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C1E2FB" w14:textId="32C90A8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62D77D8" w14:textId="7E5F54E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295B904F" w14:textId="10D7F68A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8BBDD53" w14:textId="434A6BDE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54F1D" w:rsidRPr="000241C9" w14:paraId="10D9A8D9" w14:textId="77777777" w:rsidTr="002230F3">
        <w:trPr>
          <w:trHeight w:val="315"/>
          <w:jc w:val="center"/>
        </w:trPr>
        <w:tc>
          <w:tcPr>
            <w:tcW w:w="565" w:type="dxa"/>
          </w:tcPr>
          <w:p w14:paraId="7500951A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2650034" w14:textId="3DE28D8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Энергоспецсервис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7C5AB2C" w14:textId="135A301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Некрасов Александр Михайлович</w:t>
            </w:r>
          </w:p>
        </w:tc>
        <w:tc>
          <w:tcPr>
            <w:tcW w:w="1837" w:type="dxa"/>
            <w:noWrap/>
            <w:vAlign w:val="bottom"/>
          </w:tcPr>
          <w:p w14:paraId="2544A07C" w14:textId="57A9BD5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Мастер котельной</w:t>
            </w:r>
          </w:p>
        </w:tc>
        <w:tc>
          <w:tcPr>
            <w:tcW w:w="992" w:type="dxa"/>
            <w:noWrap/>
            <w:vAlign w:val="bottom"/>
          </w:tcPr>
          <w:p w14:paraId="54CD854B" w14:textId="5A7FDD88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6B7F7CB0" w14:textId="5515582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4DF621A" w14:textId="199AE78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8C34427" w14:textId="02700AE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561A7BA9" w14:textId="206B033E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06E706" w14:textId="662562C1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54F1D" w:rsidRPr="000241C9" w14:paraId="59E07304" w14:textId="77777777" w:rsidTr="008E32A4">
        <w:trPr>
          <w:trHeight w:val="315"/>
          <w:jc w:val="center"/>
        </w:trPr>
        <w:tc>
          <w:tcPr>
            <w:tcW w:w="565" w:type="dxa"/>
          </w:tcPr>
          <w:p w14:paraId="2961E7CD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66842" w14:textId="09DD46F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0CDA7C14" w14:textId="4F4891C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Руколеев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Александр Константинович</w:t>
            </w:r>
          </w:p>
        </w:tc>
        <w:tc>
          <w:tcPr>
            <w:tcW w:w="1837" w:type="dxa"/>
            <w:noWrap/>
            <w:vAlign w:val="bottom"/>
          </w:tcPr>
          <w:p w14:paraId="34D6C569" w14:textId="3FE7CEF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Механик ПО г. Собинка РЭС г. Владимир</w:t>
            </w:r>
          </w:p>
        </w:tc>
        <w:tc>
          <w:tcPr>
            <w:tcW w:w="992" w:type="dxa"/>
            <w:noWrap/>
            <w:vAlign w:val="center"/>
          </w:tcPr>
          <w:p w14:paraId="2E602530" w14:textId="028FE6E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97F6653" w14:textId="4CA4CC0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785475B" w14:textId="2CAEF14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7F0F59A7" w14:textId="2AA08C9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0AEF5594" w14:textId="0CC09A84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AB2D6A0" w14:textId="103F4421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54F1D" w:rsidRPr="000241C9" w14:paraId="074C5CD3" w14:textId="77777777" w:rsidTr="008E32A4">
        <w:trPr>
          <w:trHeight w:val="315"/>
          <w:jc w:val="center"/>
        </w:trPr>
        <w:tc>
          <w:tcPr>
            <w:tcW w:w="565" w:type="dxa"/>
          </w:tcPr>
          <w:p w14:paraId="61A7C757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9746A5" w14:textId="10B27BC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"КРИП ТЕХНО"</w:t>
            </w:r>
          </w:p>
        </w:tc>
        <w:tc>
          <w:tcPr>
            <w:tcW w:w="1905" w:type="dxa"/>
            <w:noWrap/>
            <w:vAlign w:val="center"/>
          </w:tcPr>
          <w:p w14:paraId="527E1350" w14:textId="63718C1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Хандриго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Ирина Павловна</w:t>
            </w:r>
          </w:p>
        </w:tc>
        <w:tc>
          <w:tcPr>
            <w:tcW w:w="1837" w:type="dxa"/>
            <w:noWrap/>
            <w:vAlign w:val="center"/>
          </w:tcPr>
          <w:p w14:paraId="49B7C924" w14:textId="3BBCA0B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2AAC4531" w14:textId="6983A257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DE73DD9" w14:textId="6C34C16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B3C6788" w14:textId="1476DB2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75C7AA2" w14:textId="16895119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31D99BD4" w14:textId="79A81B73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54F1D" w:rsidRPr="000241C9" w14:paraId="39E53AFD" w14:textId="77777777" w:rsidTr="00C539CF">
        <w:trPr>
          <w:trHeight w:val="315"/>
          <w:jc w:val="center"/>
        </w:trPr>
        <w:tc>
          <w:tcPr>
            <w:tcW w:w="565" w:type="dxa"/>
          </w:tcPr>
          <w:p w14:paraId="7180078E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7AEB8A3" w14:textId="7D89174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"Управляющая компания"</w:t>
            </w:r>
          </w:p>
        </w:tc>
        <w:tc>
          <w:tcPr>
            <w:tcW w:w="1905" w:type="dxa"/>
            <w:noWrap/>
            <w:vAlign w:val="center"/>
          </w:tcPr>
          <w:p w14:paraId="64EE2E56" w14:textId="3C4B83F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Воронин Алексей Петрович</w:t>
            </w:r>
          </w:p>
        </w:tc>
        <w:tc>
          <w:tcPr>
            <w:tcW w:w="1837" w:type="dxa"/>
            <w:noWrap/>
            <w:vAlign w:val="bottom"/>
          </w:tcPr>
          <w:p w14:paraId="20749361" w14:textId="30F1E72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3346A690" w14:textId="248F7CB1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3870B03D" w14:textId="6864560D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625EA67" w14:textId="7A79234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079E4DE2" w14:textId="61ED4AE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F1E901F" w14:textId="6C64CC96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54F1D" w:rsidRPr="000241C9" w14:paraId="0E383501" w14:textId="77777777" w:rsidTr="008E32A4">
        <w:trPr>
          <w:trHeight w:val="315"/>
          <w:jc w:val="center"/>
        </w:trPr>
        <w:tc>
          <w:tcPr>
            <w:tcW w:w="565" w:type="dxa"/>
          </w:tcPr>
          <w:p w14:paraId="03C85DA8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3B136CA2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"Управляющая компания"</w:t>
            </w:r>
          </w:p>
        </w:tc>
        <w:tc>
          <w:tcPr>
            <w:tcW w:w="1905" w:type="dxa"/>
            <w:noWrap/>
            <w:vAlign w:val="center"/>
          </w:tcPr>
          <w:p w14:paraId="603F04D6" w14:textId="47CCB5E3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73DE4">
              <w:rPr>
                <w:rFonts w:ascii="Times New Roman" w:hAnsi="Times New Roman"/>
                <w:color w:val="000000"/>
                <w:szCs w:val="24"/>
              </w:rPr>
              <w:t>Буденков</w:t>
            </w:r>
            <w:proofErr w:type="spellEnd"/>
            <w:r w:rsidRPr="00E73DE4">
              <w:rPr>
                <w:rFonts w:ascii="Times New Roman" w:hAnsi="Times New Roman"/>
                <w:color w:val="000000"/>
                <w:szCs w:val="24"/>
              </w:rPr>
              <w:t xml:space="preserve"> Андрей Михайлович</w:t>
            </w:r>
          </w:p>
        </w:tc>
        <w:tc>
          <w:tcPr>
            <w:tcW w:w="1837" w:type="dxa"/>
            <w:noWrap/>
            <w:vAlign w:val="bottom"/>
          </w:tcPr>
          <w:p w14:paraId="6CA964E6" w14:textId="732E684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3990BF9F" w14:textId="4D58C46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0113F82E" w14:textId="5AC471CC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76249FC6" w14:textId="55F87F2B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76126F6E" w14:textId="497A446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C49C81F" w14:textId="7288779F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54F1D" w:rsidRPr="000B4340" w14:paraId="5694087D" w14:textId="77777777" w:rsidTr="008E32A4">
        <w:trPr>
          <w:trHeight w:val="315"/>
          <w:jc w:val="center"/>
        </w:trPr>
        <w:tc>
          <w:tcPr>
            <w:tcW w:w="565" w:type="dxa"/>
          </w:tcPr>
          <w:p w14:paraId="0766D8DD" w14:textId="77777777" w:rsidR="00454F1D" w:rsidRPr="00E73DE4" w:rsidRDefault="00454F1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9A4605" w14:textId="44044AA4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ООО "Управляющая компания"</w:t>
            </w:r>
          </w:p>
        </w:tc>
        <w:tc>
          <w:tcPr>
            <w:tcW w:w="1905" w:type="dxa"/>
            <w:noWrap/>
            <w:vAlign w:val="center"/>
          </w:tcPr>
          <w:p w14:paraId="2C7CD5FB" w14:textId="7B68B0C6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Кнутов Алексей Николаевич</w:t>
            </w:r>
          </w:p>
        </w:tc>
        <w:tc>
          <w:tcPr>
            <w:tcW w:w="1837" w:type="dxa"/>
            <w:noWrap/>
            <w:vAlign w:val="bottom"/>
          </w:tcPr>
          <w:p w14:paraId="4C29BF72" w14:textId="538BB8F5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78A25A44" w14:textId="5EFA599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076DEB73" w14:textId="0666153F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1EEE614A" w14:textId="04555FBA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3A170470" w14:textId="6C913660" w:rsidR="00454F1D" w:rsidRPr="00E73DE4" w:rsidRDefault="00454F1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73DE4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0120B24" w14:textId="5B9384BF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454F1D" w:rsidRPr="00E73DE4" w:rsidRDefault="00454F1D" w:rsidP="002F6E29">
            <w:pPr>
              <w:rPr>
                <w:rFonts w:ascii="Times New Roman" w:hAnsi="Times New Roman"/>
                <w:szCs w:val="24"/>
              </w:rPr>
            </w:pPr>
            <w:r w:rsidRPr="00E73DE4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656DE525" w:rsidR="00D93B06" w:rsidRPr="005601B9" w:rsidRDefault="00335D56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D5ADC">
        <w:rPr>
          <w:rFonts w:ascii="Times New Roman" w:hAnsi="Times New Roman"/>
          <w:sz w:val="28"/>
          <w:szCs w:val="28"/>
        </w:rPr>
        <w:t xml:space="preserve">      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 w:rsidR="002B7EF3">
        <w:rPr>
          <w:rFonts w:ascii="Times New Roman" w:hAnsi="Times New Roman"/>
          <w:sz w:val="28"/>
          <w:szCs w:val="28"/>
        </w:rPr>
        <w:t xml:space="preserve">    </w:t>
      </w:r>
      <w:r w:rsidR="002143C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2D5A5" w14:textId="77777777" w:rsidR="00DF770C" w:rsidRDefault="00DF770C">
      <w:r>
        <w:separator/>
      </w:r>
    </w:p>
  </w:endnote>
  <w:endnote w:type="continuationSeparator" w:id="0">
    <w:p w14:paraId="5F1AB5B7" w14:textId="77777777" w:rsidR="00DF770C" w:rsidRDefault="00DF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6859F" w14:textId="77777777" w:rsidR="00DF770C" w:rsidRDefault="00DF770C">
      <w:r>
        <w:separator/>
      </w:r>
    </w:p>
  </w:footnote>
  <w:footnote w:type="continuationSeparator" w:id="0">
    <w:p w14:paraId="4DC5A0C1" w14:textId="77777777" w:rsidR="00DF770C" w:rsidRDefault="00DF7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3DE4">
      <w:rPr>
        <w:noProof/>
      </w:rPr>
      <w:t>2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41C9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4340"/>
    <w:rsid w:val="000B7997"/>
    <w:rsid w:val="000C065E"/>
    <w:rsid w:val="000C508B"/>
    <w:rsid w:val="000C62D5"/>
    <w:rsid w:val="000D1E77"/>
    <w:rsid w:val="000D1F42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685A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43C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1A8E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54F1D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1327"/>
    <w:rsid w:val="005A6F47"/>
    <w:rsid w:val="005B0A2C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B19"/>
    <w:rsid w:val="006D5927"/>
    <w:rsid w:val="006D5ADC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B2293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96395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03BA7"/>
    <w:rsid w:val="00A21831"/>
    <w:rsid w:val="00A334BC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37457"/>
    <w:rsid w:val="00B416B4"/>
    <w:rsid w:val="00B41D94"/>
    <w:rsid w:val="00B45E88"/>
    <w:rsid w:val="00B46DB7"/>
    <w:rsid w:val="00B54E18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70C"/>
    <w:rsid w:val="00DF7A07"/>
    <w:rsid w:val="00E2281E"/>
    <w:rsid w:val="00E2340F"/>
    <w:rsid w:val="00E301AD"/>
    <w:rsid w:val="00E428CC"/>
    <w:rsid w:val="00E42ABB"/>
    <w:rsid w:val="00E462AF"/>
    <w:rsid w:val="00E46B0F"/>
    <w:rsid w:val="00E57D19"/>
    <w:rsid w:val="00E63805"/>
    <w:rsid w:val="00E66AFF"/>
    <w:rsid w:val="00E67C71"/>
    <w:rsid w:val="00E703DC"/>
    <w:rsid w:val="00E73DE4"/>
    <w:rsid w:val="00E817C4"/>
    <w:rsid w:val="00E82E7E"/>
    <w:rsid w:val="00E87A6E"/>
    <w:rsid w:val="00E949DE"/>
    <w:rsid w:val="00E97EB7"/>
    <w:rsid w:val="00EA1023"/>
    <w:rsid w:val="00EB2300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4</cp:revision>
  <cp:lastPrinted>2022-05-11T08:18:00Z</cp:lastPrinted>
  <dcterms:created xsi:type="dcterms:W3CDTF">2022-09-09T12:13:00Z</dcterms:created>
  <dcterms:modified xsi:type="dcterms:W3CDTF">2022-09-09T12:27:00Z</dcterms:modified>
</cp:coreProperties>
</file>